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10" w:rsidRDefault="005762B7" w:rsidP="00174710">
      <w:pPr>
        <w:tabs>
          <w:tab w:val="left" w:pos="54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174710" w:rsidRDefault="00174710" w:rsidP="0017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</w:t>
      </w:r>
      <w:r w:rsidR="005762B7">
        <w:rPr>
          <w:b/>
          <w:sz w:val="28"/>
          <w:szCs w:val="28"/>
        </w:rPr>
        <w:t>и Муниципального задания на 2017</w:t>
      </w:r>
      <w:r>
        <w:rPr>
          <w:b/>
          <w:sz w:val="28"/>
          <w:szCs w:val="28"/>
        </w:rPr>
        <w:t xml:space="preserve"> год </w:t>
      </w:r>
    </w:p>
    <w:p w:rsidR="00174710" w:rsidRDefault="00174710" w:rsidP="0017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обеспечении качества и объёмов оказываемых муниципальных услуг (работ)</w:t>
      </w:r>
    </w:p>
    <w:p w:rsidR="00174710" w:rsidRDefault="005762B7" w:rsidP="00174710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за период с 01.01.2017</w:t>
      </w:r>
      <w:r w:rsidR="00174710">
        <w:rPr>
          <w:b/>
          <w:snapToGrid w:val="0"/>
          <w:sz w:val="28"/>
          <w:szCs w:val="28"/>
        </w:rPr>
        <w:t xml:space="preserve"> по 31.12</w:t>
      </w:r>
      <w:r>
        <w:rPr>
          <w:b/>
          <w:sz w:val="28"/>
          <w:szCs w:val="28"/>
        </w:rPr>
        <w:t>.2017</w:t>
      </w:r>
      <w:r w:rsidR="00174710">
        <w:rPr>
          <w:b/>
          <w:sz w:val="28"/>
          <w:szCs w:val="28"/>
        </w:rPr>
        <w:t>.</w:t>
      </w:r>
    </w:p>
    <w:p w:rsidR="001A56CF" w:rsidRDefault="00174710" w:rsidP="0017471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</w:t>
      </w:r>
      <w:proofErr w:type="gramStart"/>
      <w:r>
        <w:rPr>
          <w:sz w:val="28"/>
          <w:szCs w:val="28"/>
        </w:rPr>
        <w:t xml:space="preserve">учреждение </w:t>
      </w:r>
      <w:r w:rsidR="001A56CF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__</w:t>
      </w:r>
      <w:r w:rsidR="001A56CF">
        <w:rPr>
          <w:sz w:val="28"/>
          <w:szCs w:val="28"/>
        </w:rPr>
        <w:t>муниципальное бюджетное дошкольное образовательное учреждение</w:t>
      </w:r>
    </w:p>
    <w:p w:rsidR="00174710" w:rsidRPr="001A56CF" w:rsidRDefault="001A56CF" w:rsidP="00174710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A56CF">
        <w:rPr>
          <w:b/>
          <w:sz w:val="28"/>
          <w:szCs w:val="28"/>
        </w:rPr>
        <w:t>« Детский сад № 86»</w:t>
      </w:r>
    </w:p>
    <w:p w:rsidR="00174710" w:rsidRPr="001A56CF" w:rsidRDefault="00174710" w:rsidP="00174710">
      <w:pPr>
        <w:rPr>
          <w:b/>
          <w:sz w:val="24"/>
          <w:szCs w:val="24"/>
        </w:rPr>
      </w:pPr>
    </w:p>
    <w:p w:rsidR="00174710" w:rsidRPr="00464D1C" w:rsidRDefault="00174710" w:rsidP="001C4FBE">
      <w:pPr>
        <w:pStyle w:val="a3"/>
        <w:numPr>
          <w:ilvl w:val="0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bookmarkStart w:id="0" w:name="_Hlk506803801"/>
      <w:r w:rsidRPr="00464D1C">
        <w:rPr>
          <w:rFonts w:ascii="Times New Roman" w:hAnsi="Times New Roman"/>
          <w:sz w:val="24"/>
          <w:szCs w:val="24"/>
        </w:rPr>
        <w:t xml:space="preserve">Наименование муниципальной услуги: </w:t>
      </w:r>
      <w:r w:rsidRPr="00464D1C">
        <w:rPr>
          <w:rFonts w:ascii="Times New Roman" w:hAnsi="Times New Roman"/>
          <w:b/>
          <w:sz w:val="24"/>
          <w:szCs w:val="24"/>
        </w:rPr>
        <w:t>__</w:t>
      </w:r>
      <w:r w:rsidR="001A56CF" w:rsidRPr="00464D1C">
        <w:rPr>
          <w:rFonts w:ascii="Times New Roman" w:hAnsi="Times New Roman"/>
          <w:b/>
          <w:sz w:val="24"/>
          <w:szCs w:val="24"/>
        </w:rPr>
        <w:t>реализация основных общеобразовательных программ</w:t>
      </w:r>
      <w:r w:rsidRPr="00464D1C">
        <w:rPr>
          <w:rFonts w:ascii="Times New Roman" w:hAnsi="Times New Roman"/>
          <w:b/>
          <w:sz w:val="24"/>
          <w:szCs w:val="24"/>
        </w:rPr>
        <w:t>_________________</w:t>
      </w:r>
      <w:r w:rsidR="00464D1C">
        <w:rPr>
          <w:rFonts w:ascii="Times New Roman" w:hAnsi="Times New Roman"/>
          <w:b/>
          <w:sz w:val="24"/>
          <w:szCs w:val="24"/>
        </w:rPr>
        <w:t>_</w:t>
      </w:r>
    </w:p>
    <w:p w:rsidR="00174710" w:rsidRPr="00464D1C" w:rsidRDefault="00174710" w:rsidP="00174710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bookmarkEnd w:id="0"/>
    <w:p w:rsidR="00174710" w:rsidRDefault="00174710" w:rsidP="00174710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74710" w:rsidRDefault="00174710" w:rsidP="00174710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bookmarkStart w:id="1" w:name="_Hlk506803777"/>
      <w:r>
        <w:rPr>
          <w:rFonts w:ascii="Times New Roman" w:hAnsi="Times New Roman"/>
          <w:b/>
          <w:i/>
          <w:sz w:val="24"/>
          <w:szCs w:val="24"/>
        </w:rPr>
        <w:t>1.1. Сведения о фактическом достижении показателей, характеризующих качество муниципальной услуги (работы)</w:t>
      </w:r>
    </w:p>
    <w:p w:rsidR="00174710" w:rsidRDefault="00174710" w:rsidP="00174710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994"/>
        <w:gridCol w:w="1699"/>
      </w:tblGrid>
      <w:tr w:rsidR="00174710" w:rsidTr="00FD52FF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174710" w:rsidRDefault="00174710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174710" w:rsidTr="00FD52F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0" w:rsidRDefault="005762B7">
            <w:pPr>
              <w:jc w:val="center"/>
            </w:pPr>
            <w:r>
              <w:t>План 2017</w:t>
            </w:r>
            <w:r w:rsidR="00174710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0" w:rsidRDefault="00174710">
            <w:pPr>
              <w:jc w:val="center"/>
            </w:pPr>
            <w:r>
              <w:t>Факт</w:t>
            </w:r>
          </w:p>
          <w:p w:rsidR="00174710" w:rsidRDefault="005762B7">
            <w:pPr>
              <w:jc w:val="center"/>
            </w:pPr>
            <w:r>
              <w:t>за 2017</w:t>
            </w:r>
            <w:r w:rsidR="00174710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0" w:rsidRDefault="00174710">
            <w:pPr>
              <w:jc w:val="center"/>
            </w:pPr>
            <w:r>
              <w:t>План</w:t>
            </w:r>
          </w:p>
          <w:p w:rsidR="00174710" w:rsidRDefault="005762B7">
            <w:pPr>
              <w:jc w:val="center"/>
            </w:pPr>
            <w:r>
              <w:t>2017</w:t>
            </w:r>
            <w:r w:rsidR="00174710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0" w:rsidRDefault="00174710">
            <w:pPr>
              <w:jc w:val="center"/>
            </w:pPr>
            <w:r>
              <w:t>Факт</w:t>
            </w:r>
          </w:p>
          <w:p w:rsidR="00174710" w:rsidRDefault="005762B7">
            <w:pPr>
              <w:jc w:val="center"/>
            </w:pPr>
            <w:r>
              <w:t>за 2017</w:t>
            </w:r>
            <w:r w:rsidR="00174710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/>
        </w:tc>
      </w:tr>
      <w:tr w:rsidR="00174710" w:rsidTr="00FD52FF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710" w:rsidRDefault="001747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D5B97" w:rsidTr="00FD52FF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3х до 8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FF" w:rsidRDefault="005446FF">
            <w:pPr>
              <w:jc w:val="center"/>
              <w:rPr>
                <w:sz w:val="24"/>
                <w:szCs w:val="24"/>
              </w:rPr>
            </w:pPr>
          </w:p>
          <w:p w:rsidR="005446FF" w:rsidRDefault="005446FF">
            <w:pPr>
              <w:jc w:val="center"/>
              <w:rPr>
                <w:sz w:val="24"/>
                <w:szCs w:val="24"/>
              </w:rPr>
            </w:pPr>
          </w:p>
          <w:p w:rsidR="005446FF" w:rsidRDefault="005446FF" w:rsidP="005446FF">
            <w:pPr>
              <w:rPr>
                <w:sz w:val="24"/>
                <w:szCs w:val="24"/>
              </w:rPr>
            </w:pPr>
          </w:p>
          <w:p w:rsidR="000D5B97" w:rsidRDefault="005446FF" w:rsidP="00544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D5B97">
              <w:rPr>
                <w:sz w:val="24"/>
                <w:szCs w:val="24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7" w:rsidRPr="0094713E" w:rsidRDefault="000D5B97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аттестованных  педагогов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284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FF" w:rsidRDefault="005446FF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gramStart"/>
            <w:r>
              <w:t>проф.</w:t>
            </w:r>
            <w:r w:rsidRPr="005446FF">
              <w:t>образования</w:t>
            </w:r>
            <w:proofErr w:type="gramEnd"/>
            <w:r>
              <w:t xml:space="preserve"> Свердловской обл.</w:t>
            </w:r>
          </w:p>
          <w:p w:rsidR="000D5B97" w:rsidRPr="005446FF" w:rsidRDefault="005446FF">
            <w:pPr>
              <w:jc w:val="center"/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0D5B97" w:rsidTr="00FD52FF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7" w:rsidRPr="0094713E" w:rsidRDefault="000D5B97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квалификации, от количества педагогов, подлежащих  </w:t>
            </w:r>
            <w:r w:rsidRPr="0094713E">
              <w:rPr>
                <w:color w:val="000000"/>
                <w:sz w:val="24"/>
                <w:szCs w:val="24"/>
              </w:rPr>
              <w:lastRenderedPageBreak/>
              <w:t>прохождению  повышения квалификации -06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181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284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181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181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Pr="00A06575" w:rsidRDefault="00A06575">
            <w:pPr>
              <w:jc w:val="center"/>
            </w:pPr>
            <w:r>
              <w:t>Удостоверени</w:t>
            </w:r>
            <w:r w:rsidR="00FD52FF">
              <w:t>я</w:t>
            </w:r>
            <w:r w:rsidR="00F10BEB" w:rsidRPr="00A06575">
              <w:t xml:space="preserve"> сертификаты</w:t>
            </w:r>
          </w:p>
        </w:tc>
      </w:tr>
      <w:tr w:rsidR="000D5B97" w:rsidTr="00FD52FF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7" w:rsidRPr="0094713E" w:rsidRDefault="000D5B97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педагогов, имеющих специальное педагогическое 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0D5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284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F7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F70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97" w:rsidRDefault="00A06575">
            <w:pPr>
              <w:jc w:val="center"/>
              <w:rPr>
                <w:sz w:val="24"/>
                <w:szCs w:val="24"/>
              </w:rPr>
            </w:pPr>
            <w:r w:rsidRPr="00A06575">
              <w:t>Диплом об образовании и переподготовки</w:t>
            </w:r>
          </w:p>
        </w:tc>
      </w:tr>
    </w:tbl>
    <w:p w:rsidR="00174710" w:rsidRDefault="00174710" w:rsidP="00174710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E35007" w:rsidRPr="001C4FBE" w:rsidRDefault="00181CCD" w:rsidP="001C4FBE">
      <w:pPr>
        <w:spacing w:before="240"/>
        <w:rPr>
          <w:b/>
          <w:i/>
          <w:sz w:val="24"/>
          <w:szCs w:val="24"/>
        </w:rPr>
      </w:pPr>
      <w:r w:rsidRPr="001C4FBE">
        <w:rPr>
          <w:b/>
          <w:i/>
          <w:sz w:val="24"/>
          <w:szCs w:val="24"/>
        </w:rPr>
        <w:t xml:space="preserve">      1.2 </w:t>
      </w:r>
      <w:r w:rsidR="00E35007" w:rsidRPr="001C4FBE">
        <w:rPr>
          <w:b/>
          <w:i/>
          <w:sz w:val="24"/>
          <w:szCs w:val="24"/>
        </w:rPr>
        <w:t>Сведения о фактическом достижении показателей, характеризующих объём муниципальной услуги (работы)</w:t>
      </w:r>
    </w:p>
    <w:p w:rsidR="00E35007" w:rsidRDefault="00E35007" w:rsidP="00E35007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0"/>
        <w:gridCol w:w="1134"/>
        <w:gridCol w:w="851"/>
        <w:gridCol w:w="992"/>
        <w:gridCol w:w="1278"/>
        <w:gridCol w:w="1559"/>
        <w:gridCol w:w="1415"/>
      </w:tblGrid>
      <w:tr w:rsidR="00E35007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E35007" w:rsidRDefault="00E35007" w:rsidP="00464D1C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E35007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Default="005762B7" w:rsidP="00464D1C">
            <w:pPr>
              <w:jc w:val="center"/>
            </w:pPr>
            <w:r>
              <w:t>План 2017</w:t>
            </w:r>
            <w:r w:rsidR="00E35007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Default="00E35007" w:rsidP="00464D1C">
            <w:pPr>
              <w:jc w:val="center"/>
            </w:pPr>
            <w:r>
              <w:t>Факт</w:t>
            </w:r>
          </w:p>
          <w:p w:rsidR="00E35007" w:rsidRDefault="005762B7" w:rsidP="00464D1C">
            <w:pPr>
              <w:jc w:val="center"/>
            </w:pPr>
            <w:r>
              <w:t>за. 2017</w:t>
            </w:r>
            <w:r w:rsidR="00E35007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Default="00E35007" w:rsidP="00464D1C">
            <w:pPr>
              <w:jc w:val="center"/>
            </w:pPr>
            <w:r>
              <w:t>План</w:t>
            </w:r>
          </w:p>
          <w:p w:rsidR="00E35007" w:rsidRDefault="005762B7" w:rsidP="00464D1C">
            <w:pPr>
              <w:jc w:val="center"/>
            </w:pPr>
            <w:r>
              <w:t>2017</w:t>
            </w:r>
            <w:r w:rsidR="00E35007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Default="00E35007" w:rsidP="00464D1C">
            <w:pPr>
              <w:jc w:val="center"/>
            </w:pPr>
            <w:r>
              <w:t>Факт</w:t>
            </w:r>
          </w:p>
          <w:p w:rsidR="00E35007" w:rsidRDefault="005762B7" w:rsidP="00464D1C">
            <w:pPr>
              <w:jc w:val="center"/>
            </w:pPr>
            <w:r>
              <w:t>за 2017</w:t>
            </w:r>
            <w:r w:rsidR="00E35007">
              <w:t xml:space="preserve"> г.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/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/>
        </w:tc>
      </w:tr>
      <w:tr w:rsidR="00E35007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007" w:rsidRDefault="00E35007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35007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5762B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5762B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F70513" w:rsidRDefault="00E35007" w:rsidP="00464D1C">
            <w:pPr>
              <w:jc w:val="center"/>
            </w:pPr>
            <w:r w:rsidRPr="00F70513">
              <w:t>Детские табеля</w:t>
            </w:r>
          </w:p>
        </w:tc>
      </w:tr>
      <w:tr w:rsidR="00E35007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5762B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762B7">
              <w:rPr>
                <w:sz w:val="24"/>
                <w:szCs w:val="24"/>
              </w:rPr>
              <w:t>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5762B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5762B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E35007" w:rsidRDefault="00E35007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</w:t>
            </w:r>
            <w:r w:rsidR="005762B7">
              <w:rPr>
                <w:sz w:val="24"/>
                <w:szCs w:val="24"/>
              </w:rPr>
              <w:t>, отопление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07" w:rsidRPr="00F70513" w:rsidRDefault="00E35007" w:rsidP="00464D1C">
            <w:pPr>
              <w:jc w:val="center"/>
            </w:pPr>
            <w:r w:rsidRPr="00F70513">
              <w:t>Детские табеля</w:t>
            </w:r>
          </w:p>
        </w:tc>
      </w:tr>
    </w:tbl>
    <w:p w:rsidR="001C4FB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Default="001C4FBE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5762B7" w:rsidRPr="00F567A8" w:rsidRDefault="00835FCB" w:rsidP="00F567A8">
      <w:pPr>
        <w:spacing w:after="120"/>
        <w:ind w:left="426"/>
        <w:rPr>
          <w:b/>
          <w:sz w:val="24"/>
          <w:szCs w:val="24"/>
        </w:rPr>
      </w:pPr>
      <w:r w:rsidRPr="00835FCB">
        <w:rPr>
          <w:b/>
          <w:sz w:val="24"/>
          <w:szCs w:val="24"/>
        </w:rPr>
        <w:lastRenderedPageBreak/>
        <w:t>2.</w:t>
      </w:r>
      <w:r w:rsidRPr="00835FCB">
        <w:rPr>
          <w:sz w:val="24"/>
          <w:szCs w:val="24"/>
        </w:rPr>
        <w:t xml:space="preserve">Наименование муниципальной услуги: </w:t>
      </w:r>
      <w:r w:rsidRPr="00835FCB">
        <w:rPr>
          <w:b/>
          <w:sz w:val="24"/>
          <w:szCs w:val="24"/>
        </w:rPr>
        <w:t>__реализация основных общеобразовательных программ__________________</w:t>
      </w:r>
    </w:p>
    <w:bookmarkEnd w:id="1"/>
    <w:p w:rsidR="00835FCB" w:rsidRDefault="00835FCB" w:rsidP="00835FC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2.1. Сведения о фактическом достижении показателей, характеризующих качество муниципальной услуги (работы)</w:t>
      </w:r>
    </w:p>
    <w:p w:rsidR="00835FCB" w:rsidRDefault="00835FCB" w:rsidP="00835FCB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994"/>
        <w:gridCol w:w="1699"/>
      </w:tblGrid>
      <w:tr w:rsidR="00835FCB" w:rsidTr="00F1176E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835FCB" w:rsidRDefault="00835FCB" w:rsidP="00F1176E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835FCB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Факт</w:t>
            </w:r>
          </w:p>
          <w:p w:rsidR="00835FCB" w:rsidRDefault="00835FCB" w:rsidP="00F1176E">
            <w:pPr>
              <w:jc w:val="center"/>
            </w:pPr>
            <w:r>
              <w:t>за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План</w:t>
            </w:r>
          </w:p>
          <w:p w:rsidR="00835FCB" w:rsidRDefault="00835FCB" w:rsidP="00F1176E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Факт</w:t>
            </w:r>
          </w:p>
          <w:p w:rsidR="00835FCB" w:rsidRDefault="00835FCB" w:rsidP="00F1176E">
            <w:pPr>
              <w:jc w:val="center"/>
            </w:pPr>
            <w:r>
              <w:t>за 2017г.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</w:tr>
      <w:tr w:rsidR="00835FCB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35FCB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1года до 3х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  <w:p w:rsidR="00835FCB" w:rsidRDefault="00835FCB" w:rsidP="00F1176E">
            <w:pPr>
              <w:rPr>
                <w:sz w:val="24"/>
                <w:szCs w:val="24"/>
              </w:rPr>
            </w:pPr>
          </w:p>
          <w:p w:rsidR="00835FCB" w:rsidRDefault="00835FCB" w:rsidP="00F1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Pr="0094713E" w:rsidRDefault="00835FCB" w:rsidP="00F117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аттестованных  педагогов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spellStart"/>
            <w:proofErr w:type="gramStart"/>
            <w:r>
              <w:t>проф.</w:t>
            </w:r>
            <w:r w:rsidRPr="005446FF">
              <w:t>образования</w:t>
            </w:r>
            <w:proofErr w:type="spellEnd"/>
            <w:proofErr w:type="gramEnd"/>
            <w:r>
              <w:t xml:space="preserve"> Свердловской обл.</w:t>
            </w:r>
          </w:p>
          <w:p w:rsidR="00835FCB" w:rsidRPr="005446FF" w:rsidRDefault="00835FCB" w:rsidP="00F1176E">
            <w:pPr>
              <w:jc w:val="center"/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835FCB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Default="00835FCB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квалификации, от количества педагогов,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подлежащих  прохождению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 повышения квалификации -06</w:t>
            </w:r>
          </w:p>
          <w:p w:rsidR="00F567A8" w:rsidRDefault="00F567A8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Default="00F567A8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Default="00F567A8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Default="00F567A8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Pr="0094713E" w:rsidRDefault="00F567A8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</w:pPr>
            <w:r>
              <w:t>Удостоверения</w:t>
            </w:r>
            <w:r w:rsidRPr="00A06575">
              <w:t xml:space="preserve"> сертификаты</w:t>
            </w:r>
          </w:p>
          <w:p w:rsidR="00F567A8" w:rsidRPr="00A06575" w:rsidRDefault="00F567A8" w:rsidP="00F1176E">
            <w:pPr>
              <w:jc w:val="center"/>
            </w:pPr>
          </w:p>
        </w:tc>
      </w:tr>
      <w:tr w:rsidR="00835FCB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Pr="0094713E" w:rsidRDefault="00835FCB" w:rsidP="00F117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</w:t>
            </w:r>
            <w:r w:rsidRPr="0094713E">
              <w:rPr>
                <w:color w:val="000000"/>
                <w:sz w:val="24"/>
                <w:szCs w:val="24"/>
              </w:rPr>
              <w:lastRenderedPageBreak/>
              <w:t>имеющих специальное педагогическое 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 w:rsidRPr="00A06575">
              <w:t xml:space="preserve">Диплом об образовании и </w:t>
            </w:r>
            <w:r w:rsidRPr="00A06575">
              <w:lastRenderedPageBreak/>
              <w:t>переподготовки</w:t>
            </w:r>
          </w:p>
        </w:tc>
      </w:tr>
    </w:tbl>
    <w:p w:rsidR="00835FCB" w:rsidRDefault="00835FCB" w:rsidP="00835FC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Pr="001C4FBE" w:rsidRDefault="00835FCB" w:rsidP="00835FCB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2</w:t>
      </w:r>
      <w:r w:rsidRPr="001C4FBE">
        <w:rPr>
          <w:b/>
          <w:i/>
          <w:sz w:val="24"/>
          <w:szCs w:val="24"/>
        </w:rPr>
        <w:t>.2 Сведения о фактическом достижении показателей, характеризующих объём муниципальной услуги (работы)</w:t>
      </w:r>
    </w:p>
    <w:p w:rsidR="00835FCB" w:rsidRDefault="00835FCB" w:rsidP="00835FCB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0"/>
        <w:gridCol w:w="1134"/>
        <w:gridCol w:w="851"/>
        <w:gridCol w:w="992"/>
        <w:gridCol w:w="1278"/>
        <w:gridCol w:w="1559"/>
        <w:gridCol w:w="1415"/>
      </w:tblGrid>
      <w:tr w:rsidR="00835FCB" w:rsidTr="00F1176E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835FCB" w:rsidRDefault="00835FCB" w:rsidP="00F1176E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835FCB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Факт</w:t>
            </w:r>
          </w:p>
          <w:p w:rsidR="00835FCB" w:rsidRDefault="00835FCB" w:rsidP="00F1176E">
            <w:pPr>
              <w:jc w:val="center"/>
            </w:pPr>
            <w:r>
              <w:t>за.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План</w:t>
            </w:r>
          </w:p>
          <w:p w:rsidR="00835FCB" w:rsidRDefault="00835FCB" w:rsidP="00F1176E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</w:pPr>
            <w:r>
              <w:t>Факт</w:t>
            </w:r>
          </w:p>
          <w:p w:rsidR="00835FCB" w:rsidRDefault="00835FCB" w:rsidP="00CA5656">
            <w:r>
              <w:t>за 2017г.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/>
        </w:tc>
      </w:tr>
      <w:tr w:rsidR="00835FCB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FCB" w:rsidRDefault="00835FCB" w:rsidP="00F11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35FCB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Pr="00F70513" w:rsidRDefault="00835FCB" w:rsidP="00F1176E">
            <w:pPr>
              <w:jc w:val="center"/>
            </w:pPr>
            <w:r w:rsidRPr="00F70513">
              <w:t>Детские табеля</w:t>
            </w:r>
          </w:p>
        </w:tc>
      </w:tr>
      <w:tr w:rsidR="00835FCB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835FCB" w:rsidRDefault="00835FCB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FCB" w:rsidRPr="00F70513" w:rsidRDefault="00835FCB" w:rsidP="00F1176E">
            <w:pPr>
              <w:jc w:val="center"/>
            </w:pPr>
            <w:r w:rsidRPr="00F70513">
              <w:t>Детские табеля</w:t>
            </w:r>
          </w:p>
        </w:tc>
      </w:tr>
    </w:tbl>
    <w:p w:rsidR="00835FCB" w:rsidRDefault="00835FCB" w:rsidP="00835FC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835FC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835FC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Default="00835FCB" w:rsidP="00835FC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35FCB" w:rsidRPr="00D15A1F" w:rsidRDefault="00835FCB" w:rsidP="00835FCB">
      <w:pPr>
        <w:spacing w:after="120"/>
        <w:rPr>
          <w:b/>
          <w:sz w:val="24"/>
          <w:szCs w:val="24"/>
        </w:rPr>
      </w:pPr>
    </w:p>
    <w:p w:rsidR="00835FCB" w:rsidRDefault="00835FCB" w:rsidP="00835FCB">
      <w:pPr>
        <w:pStyle w:val="a3"/>
        <w:spacing w:after="120"/>
        <w:rPr>
          <w:b/>
          <w:sz w:val="24"/>
          <w:szCs w:val="24"/>
        </w:rPr>
      </w:pPr>
    </w:p>
    <w:p w:rsidR="00835FCB" w:rsidRPr="005762B7" w:rsidRDefault="00835FCB" w:rsidP="00835FCB">
      <w:pPr>
        <w:pStyle w:val="a3"/>
        <w:spacing w:after="120"/>
        <w:ind w:left="1080"/>
        <w:rPr>
          <w:rFonts w:ascii="Times New Roman" w:hAnsi="Times New Roman"/>
          <w:b/>
          <w:sz w:val="24"/>
          <w:szCs w:val="24"/>
        </w:rPr>
      </w:pPr>
    </w:p>
    <w:p w:rsidR="005762B7" w:rsidRPr="005762B7" w:rsidRDefault="005762B7" w:rsidP="005762B7">
      <w:pPr>
        <w:spacing w:after="120"/>
        <w:ind w:left="720"/>
        <w:rPr>
          <w:b/>
          <w:sz w:val="24"/>
          <w:szCs w:val="24"/>
        </w:rPr>
      </w:pPr>
    </w:p>
    <w:p w:rsidR="00835FCB" w:rsidRDefault="00835FCB" w:rsidP="00C11860">
      <w:pPr>
        <w:spacing w:after="120"/>
        <w:ind w:left="720"/>
        <w:rPr>
          <w:b/>
          <w:sz w:val="24"/>
          <w:szCs w:val="24"/>
        </w:rPr>
      </w:pPr>
      <w:bookmarkStart w:id="2" w:name="_Hlk506802989"/>
    </w:p>
    <w:p w:rsidR="00835FCB" w:rsidRDefault="00835FCB" w:rsidP="00C11860">
      <w:pPr>
        <w:spacing w:after="120"/>
        <w:ind w:left="720"/>
        <w:rPr>
          <w:b/>
          <w:sz w:val="24"/>
          <w:szCs w:val="24"/>
        </w:rPr>
      </w:pPr>
    </w:p>
    <w:p w:rsidR="00835FCB" w:rsidRDefault="00835FCB" w:rsidP="00C11860">
      <w:pPr>
        <w:spacing w:after="120"/>
        <w:ind w:left="720"/>
        <w:rPr>
          <w:b/>
          <w:sz w:val="24"/>
          <w:szCs w:val="24"/>
        </w:rPr>
      </w:pPr>
    </w:p>
    <w:p w:rsidR="00CA5656" w:rsidRDefault="00CA5656" w:rsidP="00C11860">
      <w:pPr>
        <w:spacing w:after="120"/>
        <w:ind w:left="720"/>
        <w:rPr>
          <w:b/>
          <w:sz w:val="24"/>
          <w:szCs w:val="24"/>
        </w:rPr>
      </w:pPr>
    </w:p>
    <w:p w:rsidR="001C4FBE" w:rsidRPr="00C11860" w:rsidRDefault="00C11860" w:rsidP="00C11860">
      <w:pPr>
        <w:spacing w:after="12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11860">
        <w:rPr>
          <w:b/>
          <w:sz w:val="24"/>
          <w:szCs w:val="24"/>
        </w:rPr>
        <w:t>.</w:t>
      </w:r>
      <w:r w:rsidR="001C4FBE" w:rsidRPr="00C11860">
        <w:rPr>
          <w:sz w:val="24"/>
          <w:szCs w:val="24"/>
        </w:rPr>
        <w:t>Наименование муниципальной услуги</w:t>
      </w:r>
      <w:r w:rsidR="001C4FBE" w:rsidRPr="00C11860">
        <w:rPr>
          <w:b/>
          <w:sz w:val="24"/>
          <w:szCs w:val="24"/>
        </w:rPr>
        <w:t>: __реализация основных общеобразовательных программ_________________</w:t>
      </w:r>
      <w:r w:rsidR="008F25F3" w:rsidRPr="00C11860">
        <w:rPr>
          <w:b/>
          <w:sz w:val="24"/>
          <w:szCs w:val="24"/>
        </w:rPr>
        <w:t>__</w:t>
      </w:r>
    </w:p>
    <w:p w:rsidR="001C4FBE" w:rsidRPr="00464D1C" w:rsidRDefault="001C4FBE" w:rsidP="001C4FBE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C4FBE" w:rsidRDefault="001C4FBE" w:rsidP="001C4FBE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C4FBE" w:rsidRDefault="00C11860" w:rsidP="001C4FBE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1C4FBE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1C4FBE" w:rsidRDefault="001C4FBE" w:rsidP="001C4FBE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994"/>
        <w:gridCol w:w="1699"/>
      </w:tblGrid>
      <w:tr w:rsidR="001C4FBE" w:rsidTr="00A06575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1C4FBE" w:rsidRDefault="001C4FBE" w:rsidP="00464D1C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1C4FBE" w:rsidTr="00A06575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5762B7" w:rsidP="00464D1C">
            <w:pPr>
              <w:jc w:val="center"/>
            </w:pPr>
            <w:r>
              <w:t>План 2017</w:t>
            </w:r>
            <w:r w:rsidR="001C4FBE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</w:pPr>
            <w:r>
              <w:t>Факт</w:t>
            </w:r>
          </w:p>
          <w:p w:rsidR="001C4FBE" w:rsidRDefault="005762B7" w:rsidP="00464D1C">
            <w:pPr>
              <w:jc w:val="center"/>
            </w:pPr>
            <w:r>
              <w:t>за 2017</w:t>
            </w:r>
            <w:r w:rsidR="001C4FBE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</w:pPr>
            <w:r>
              <w:t>План</w:t>
            </w:r>
          </w:p>
          <w:p w:rsidR="001C4FBE" w:rsidRDefault="005762B7" w:rsidP="00464D1C">
            <w:pPr>
              <w:jc w:val="center"/>
            </w:pPr>
            <w:r>
              <w:t>2017</w:t>
            </w:r>
            <w:r w:rsidR="001C4FB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</w:pPr>
            <w:r>
              <w:t>Факт</w:t>
            </w:r>
          </w:p>
          <w:p w:rsidR="001C4FBE" w:rsidRDefault="005762B7" w:rsidP="00464D1C">
            <w:pPr>
              <w:jc w:val="center"/>
            </w:pPr>
            <w:r>
              <w:t>за 201</w:t>
            </w:r>
            <w:r w:rsidR="00C11860">
              <w:t>7</w:t>
            </w:r>
            <w:r w:rsidR="001C4FBE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</w:tr>
      <w:tr w:rsidR="001C4FBE" w:rsidTr="00A06575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C4FBE" w:rsidTr="00A06575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00716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C1186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 </w:t>
            </w:r>
            <w:r w:rsidR="001C4FBE">
              <w:rPr>
                <w:sz w:val="24"/>
                <w:szCs w:val="24"/>
              </w:rPr>
              <w:t xml:space="preserve"> 3</w:t>
            </w:r>
            <w:proofErr w:type="gramEnd"/>
            <w:r w:rsidR="001C4FBE">
              <w:rPr>
                <w:sz w:val="24"/>
                <w:szCs w:val="24"/>
              </w:rPr>
              <w:t>лет</w:t>
            </w:r>
          </w:p>
          <w:p w:rsidR="00C11860" w:rsidRDefault="00C11860" w:rsidP="00C11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Pr="0094713E" w:rsidRDefault="001C4FBE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аттестованных  педагогов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FF" w:rsidRDefault="005446FF" w:rsidP="005446FF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gramStart"/>
            <w:r>
              <w:t>проф.</w:t>
            </w:r>
            <w:r w:rsidRPr="005446FF">
              <w:t>образования</w:t>
            </w:r>
            <w:proofErr w:type="gramEnd"/>
            <w:r>
              <w:t xml:space="preserve"> Свердловской обл.</w:t>
            </w:r>
          </w:p>
          <w:p w:rsidR="001C4FBE" w:rsidRDefault="005446FF" w:rsidP="005446FF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1C4FBE" w:rsidTr="00A06575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Default="001C4FBE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педагогов, прошедших повышение квалификации, от количества педагогов, подлежащих  прохождению  повышения квалификации -06</w:t>
            </w:r>
          </w:p>
          <w:p w:rsidR="00BB216C" w:rsidRDefault="00BB216C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Default="00F567A8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Default="00F567A8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06575" w:rsidRPr="0094713E" w:rsidRDefault="00A06575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F10BEB" w:rsidRDefault="00F10BEB" w:rsidP="00464D1C">
            <w:pPr>
              <w:jc w:val="center"/>
            </w:pPr>
            <w:r w:rsidRPr="00F10BEB">
              <w:t>У</w:t>
            </w:r>
            <w:r>
              <w:t>достоверени</w:t>
            </w:r>
            <w:r w:rsidR="00FD52FF">
              <w:t xml:space="preserve">я </w:t>
            </w:r>
            <w:r w:rsidRPr="00F10BEB">
              <w:t>сертификаты</w:t>
            </w:r>
          </w:p>
        </w:tc>
      </w:tr>
      <w:tr w:rsidR="001C4FBE" w:rsidTr="00A06575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Pr="0094713E" w:rsidRDefault="001C4FBE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имеющих </w:t>
            </w:r>
            <w:r w:rsidRPr="0094713E">
              <w:rPr>
                <w:color w:val="000000"/>
                <w:sz w:val="24"/>
                <w:szCs w:val="24"/>
              </w:rPr>
              <w:lastRenderedPageBreak/>
              <w:t>специальное педагогическое 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A06575" w:rsidRDefault="00A06575" w:rsidP="00464D1C">
            <w:pPr>
              <w:jc w:val="center"/>
            </w:pPr>
            <w:r w:rsidRPr="00A06575">
              <w:t>Диплом об образовании и переподготовки</w:t>
            </w:r>
          </w:p>
        </w:tc>
      </w:tr>
    </w:tbl>
    <w:p w:rsidR="008F25F3" w:rsidRDefault="008F25F3" w:rsidP="00C51167">
      <w:pPr>
        <w:spacing w:before="240"/>
        <w:rPr>
          <w:b/>
          <w:i/>
          <w:sz w:val="24"/>
          <w:szCs w:val="24"/>
        </w:rPr>
      </w:pPr>
    </w:p>
    <w:p w:rsidR="001C4FBE" w:rsidRPr="00C51167" w:rsidRDefault="008F25F3" w:rsidP="00C51167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 w:rsidR="00C11860">
        <w:rPr>
          <w:b/>
          <w:i/>
          <w:sz w:val="24"/>
          <w:szCs w:val="24"/>
        </w:rPr>
        <w:t>3</w:t>
      </w:r>
      <w:r w:rsidR="00C51167" w:rsidRPr="00C51167">
        <w:rPr>
          <w:b/>
          <w:i/>
          <w:sz w:val="24"/>
          <w:szCs w:val="24"/>
        </w:rPr>
        <w:t xml:space="preserve">.2 </w:t>
      </w:r>
      <w:r w:rsidR="001C4FBE" w:rsidRPr="00C51167">
        <w:rPr>
          <w:b/>
          <w:i/>
          <w:sz w:val="24"/>
          <w:szCs w:val="24"/>
        </w:rPr>
        <w:t>Сведения о фактическом достижении показателей, характеризующих объём муниципальной услуги (работы)</w:t>
      </w:r>
    </w:p>
    <w:p w:rsidR="001C4FBE" w:rsidRDefault="001C4FBE" w:rsidP="001C4FBE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0"/>
        <w:gridCol w:w="1134"/>
        <w:gridCol w:w="851"/>
        <w:gridCol w:w="992"/>
        <w:gridCol w:w="1420"/>
        <w:gridCol w:w="1559"/>
        <w:gridCol w:w="1273"/>
      </w:tblGrid>
      <w:tr w:rsidR="001C4FBE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1C4FBE" w:rsidRDefault="001C4FBE" w:rsidP="00464D1C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1C4FB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5762B7" w:rsidP="00464D1C">
            <w:pPr>
              <w:jc w:val="center"/>
            </w:pPr>
            <w:r>
              <w:t>План 2017</w:t>
            </w:r>
            <w:r w:rsidR="001C4FBE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</w:pPr>
            <w:r>
              <w:t>Факт</w:t>
            </w:r>
          </w:p>
          <w:p w:rsidR="001C4FBE" w:rsidRDefault="005762B7" w:rsidP="00464D1C">
            <w:pPr>
              <w:jc w:val="center"/>
            </w:pPr>
            <w:proofErr w:type="gramStart"/>
            <w:r>
              <w:t>за  2017</w:t>
            </w:r>
            <w:proofErr w:type="gramEnd"/>
            <w:r w:rsidR="001C4FBE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</w:pPr>
            <w:r>
              <w:t>План</w:t>
            </w:r>
          </w:p>
          <w:p w:rsidR="001C4FBE" w:rsidRDefault="005762B7" w:rsidP="00464D1C">
            <w:pPr>
              <w:jc w:val="center"/>
            </w:pPr>
            <w:r>
              <w:t>2017</w:t>
            </w:r>
            <w:r w:rsidR="001C4FBE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</w:pPr>
            <w:r>
              <w:t>Факт</w:t>
            </w:r>
          </w:p>
          <w:p w:rsidR="001C4FBE" w:rsidRDefault="005762B7" w:rsidP="00464D1C">
            <w:pPr>
              <w:jc w:val="center"/>
            </w:pPr>
            <w:r>
              <w:t>за 2017</w:t>
            </w:r>
            <w:r w:rsidR="001C4FBE">
              <w:t>г.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/>
        </w:tc>
      </w:tr>
      <w:tr w:rsidR="001C4FB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BE" w:rsidRDefault="001C4FBE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C4FB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 </w:t>
            </w:r>
            <w:r w:rsidR="001C4FBE">
              <w:rPr>
                <w:sz w:val="24"/>
                <w:szCs w:val="24"/>
              </w:rPr>
              <w:t xml:space="preserve"> 3</w:t>
            </w:r>
            <w:proofErr w:type="gramEnd"/>
            <w:r w:rsidR="001C4FBE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до 8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F70513" w:rsidRDefault="001C4FBE" w:rsidP="00464D1C">
            <w:pPr>
              <w:jc w:val="center"/>
            </w:pPr>
            <w:r w:rsidRPr="00F70513">
              <w:t>Детские табеля</w:t>
            </w:r>
          </w:p>
        </w:tc>
      </w:tr>
      <w:tr w:rsidR="001C4FBE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C1186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1C4FBE" w:rsidRDefault="001C4FBE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</w:t>
            </w:r>
            <w:r w:rsidR="005762B7">
              <w:rPr>
                <w:sz w:val="24"/>
                <w:szCs w:val="24"/>
              </w:rPr>
              <w:t>, отопление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BE" w:rsidRPr="00F70513" w:rsidRDefault="001C4FBE" w:rsidP="00464D1C">
            <w:pPr>
              <w:jc w:val="center"/>
            </w:pPr>
            <w:r w:rsidRPr="00F70513">
              <w:t>Детские табеля</w:t>
            </w:r>
          </w:p>
        </w:tc>
      </w:tr>
    </w:tbl>
    <w:p w:rsidR="001C4FBE" w:rsidRDefault="001C4FBE" w:rsidP="001C4FBE"/>
    <w:p w:rsidR="001C4FBE" w:rsidRDefault="001C4FBE" w:rsidP="001C4FBE"/>
    <w:p w:rsidR="001C4FBE" w:rsidRDefault="001C4FBE" w:rsidP="001C4FBE"/>
    <w:p w:rsidR="001C4FBE" w:rsidRDefault="001C4FBE" w:rsidP="001C4FBE"/>
    <w:p w:rsidR="001C4FBE" w:rsidRDefault="001C4FBE" w:rsidP="001C4FBE"/>
    <w:p w:rsidR="001C4FBE" w:rsidRDefault="001C4FBE" w:rsidP="001C4FBE"/>
    <w:p w:rsidR="001C4FBE" w:rsidRDefault="001C4FBE" w:rsidP="001C4FBE"/>
    <w:p w:rsidR="008F25F3" w:rsidRPr="008F25F3" w:rsidRDefault="008F25F3" w:rsidP="008F25F3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8F25F3" w:rsidRPr="008F25F3" w:rsidRDefault="008F25F3" w:rsidP="008F25F3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8F25F3" w:rsidRPr="008F25F3" w:rsidRDefault="008F25F3" w:rsidP="008F25F3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B650C6" w:rsidRDefault="00B650C6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B650C6" w:rsidRDefault="00B650C6" w:rsidP="00B650C6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D15A1F" w:rsidRDefault="00D15A1F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11860" w:rsidRPr="00F567A8" w:rsidRDefault="00D15A1F" w:rsidP="00F567A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End w:id="2"/>
    </w:p>
    <w:p w:rsidR="00C11860" w:rsidRPr="00C11860" w:rsidRDefault="00C11860" w:rsidP="00C11860">
      <w:pPr>
        <w:pStyle w:val="a3"/>
        <w:spacing w:after="120"/>
        <w:ind w:left="1080"/>
        <w:rPr>
          <w:rFonts w:ascii="Times New Roman" w:hAnsi="Times New Roman"/>
          <w:b/>
          <w:sz w:val="24"/>
          <w:szCs w:val="24"/>
        </w:rPr>
      </w:pPr>
    </w:p>
    <w:p w:rsidR="005762B7" w:rsidRPr="00C11860" w:rsidRDefault="00C11860" w:rsidP="00C11860">
      <w:pPr>
        <w:spacing w:after="120"/>
        <w:ind w:left="720"/>
        <w:rPr>
          <w:b/>
          <w:sz w:val="24"/>
          <w:szCs w:val="24"/>
        </w:rPr>
      </w:pPr>
      <w:r w:rsidRPr="00C11860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="005762B7" w:rsidRPr="00C11860">
        <w:rPr>
          <w:sz w:val="24"/>
          <w:szCs w:val="24"/>
        </w:rPr>
        <w:t>Наименование муниципальной услуги</w:t>
      </w:r>
      <w:r w:rsidR="005762B7" w:rsidRPr="00C11860">
        <w:rPr>
          <w:b/>
          <w:sz w:val="24"/>
          <w:szCs w:val="24"/>
        </w:rPr>
        <w:t>: __реализация основных общеобразовател</w:t>
      </w:r>
      <w:r>
        <w:rPr>
          <w:b/>
          <w:sz w:val="24"/>
          <w:szCs w:val="24"/>
        </w:rPr>
        <w:t>ьных программ-</w:t>
      </w:r>
    </w:p>
    <w:p w:rsidR="005762B7" w:rsidRPr="00464D1C" w:rsidRDefault="005762B7" w:rsidP="005762B7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5762B7" w:rsidRDefault="005762B7" w:rsidP="005762B7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5762B7" w:rsidRPr="00C11860" w:rsidRDefault="00C11860" w:rsidP="00C11860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4</w:t>
      </w:r>
      <w:r w:rsidR="005762B7" w:rsidRPr="00C11860">
        <w:rPr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5762B7" w:rsidRDefault="005762B7" w:rsidP="005762B7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994"/>
        <w:gridCol w:w="1699"/>
      </w:tblGrid>
      <w:tr w:rsidR="005762B7" w:rsidTr="00007164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5762B7" w:rsidRDefault="005762B7" w:rsidP="00007164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5762B7" w:rsidTr="0000716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Факт</w:t>
            </w:r>
          </w:p>
          <w:p w:rsidR="005762B7" w:rsidRDefault="005762B7" w:rsidP="00007164">
            <w:pPr>
              <w:jc w:val="center"/>
            </w:pPr>
            <w:r>
              <w:t>за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План</w:t>
            </w:r>
          </w:p>
          <w:p w:rsidR="005762B7" w:rsidRDefault="005762B7" w:rsidP="00007164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Факт</w:t>
            </w:r>
          </w:p>
          <w:p w:rsidR="005762B7" w:rsidRDefault="005762B7" w:rsidP="00007164">
            <w:pPr>
              <w:jc w:val="center"/>
            </w:pPr>
            <w:r>
              <w:t>за 20</w:t>
            </w:r>
            <w:r w:rsidR="00C11860">
              <w:t>17</w:t>
            </w:r>
            <w:r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</w:tr>
      <w:tr w:rsidR="005762B7" w:rsidTr="0000716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762B7" w:rsidTr="00007164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1года</w:t>
            </w:r>
          </w:p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Pr="0094713E" w:rsidRDefault="005762B7" w:rsidP="000071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аттестованных  педагогов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28492F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spellStart"/>
            <w:proofErr w:type="gramStart"/>
            <w:r>
              <w:t>проф.</w:t>
            </w:r>
            <w:r w:rsidRPr="005446FF">
              <w:t>образования</w:t>
            </w:r>
            <w:proofErr w:type="spellEnd"/>
            <w:proofErr w:type="gramEnd"/>
            <w:r>
              <w:t xml:space="preserve"> Свердловской обл.</w:t>
            </w:r>
          </w:p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5762B7" w:rsidTr="00007164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Default="005762B7" w:rsidP="00007164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квалификации, от количества педагогов,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подлежащих  прохождению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 повышения квалификации -06</w:t>
            </w:r>
          </w:p>
          <w:p w:rsidR="005762B7" w:rsidRDefault="005762B7" w:rsidP="00007164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5762B7" w:rsidRDefault="005762B7" w:rsidP="00007164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F567A8" w:rsidRPr="0094713E" w:rsidRDefault="00F567A8" w:rsidP="00007164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28492F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Pr="00F10BEB" w:rsidRDefault="005762B7" w:rsidP="00007164">
            <w:pPr>
              <w:jc w:val="center"/>
            </w:pPr>
            <w:r w:rsidRPr="00F10BEB">
              <w:t>У</w:t>
            </w:r>
            <w:r>
              <w:t xml:space="preserve">достоверения </w:t>
            </w:r>
            <w:r w:rsidRPr="00F10BEB">
              <w:t>сертификаты</w:t>
            </w:r>
          </w:p>
        </w:tc>
      </w:tr>
      <w:tr w:rsidR="005762B7" w:rsidTr="00007164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Pr="0094713E" w:rsidRDefault="005762B7" w:rsidP="000071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имеющих специальное </w:t>
            </w:r>
            <w:r w:rsidRPr="0094713E">
              <w:rPr>
                <w:color w:val="000000"/>
                <w:sz w:val="24"/>
                <w:szCs w:val="24"/>
              </w:rPr>
              <w:lastRenderedPageBreak/>
              <w:t>педагогическое 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28492F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Pr="00A06575" w:rsidRDefault="005762B7" w:rsidP="00007164">
            <w:pPr>
              <w:jc w:val="center"/>
            </w:pPr>
            <w:r w:rsidRPr="00A06575">
              <w:t>Диплом об образовании и переподготовки</w:t>
            </w:r>
          </w:p>
        </w:tc>
      </w:tr>
    </w:tbl>
    <w:p w:rsidR="005762B7" w:rsidRDefault="005762B7" w:rsidP="005762B7">
      <w:pPr>
        <w:spacing w:before="240"/>
        <w:rPr>
          <w:b/>
          <w:i/>
          <w:sz w:val="24"/>
          <w:szCs w:val="24"/>
        </w:rPr>
      </w:pPr>
    </w:p>
    <w:p w:rsidR="005762B7" w:rsidRPr="00C51167" w:rsidRDefault="00C11860" w:rsidP="005762B7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4</w:t>
      </w:r>
      <w:r w:rsidR="005762B7" w:rsidRPr="00C51167">
        <w:rPr>
          <w:b/>
          <w:i/>
          <w:sz w:val="24"/>
          <w:szCs w:val="24"/>
        </w:rPr>
        <w:t>.2 Сведения о фактическом достижении показателей, характеризующих объём муниципальной услуги (работы)</w:t>
      </w:r>
    </w:p>
    <w:p w:rsidR="005762B7" w:rsidRDefault="005762B7" w:rsidP="005762B7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0"/>
        <w:gridCol w:w="1134"/>
        <w:gridCol w:w="851"/>
        <w:gridCol w:w="992"/>
        <w:gridCol w:w="1420"/>
        <w:gridCol w:w="1559"/>
        <w:gridCol w:w="1273"/>
      </w:tblGrid>
      <w:tr w:rsidR="005762B7" w:rsidTr="00007164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5762B7" w:rsidRDefault="005762B7" w:rsidP="00007164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5762B7" w:rsidTr="0000716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Факт</w:t>
            </w:r>
          </w:p>
          <w:p w:rsidR="005762B7" w:rsidRDefault="005762B7" w:rsidP="00007164">
            <w:pPr>
              <w:jc w:val="center"/>
            </w:pPr>
            <w:proofErr w:type="gramStart"/>
            <w:r>
              <w:t>за  2017</w:t>
            </w:r>
            <w:proofErr w:type="gramEnd"/>
            <w: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План</w:t>
            </w:r>
          </w:p>
          <w:p w:rsidR="005762B7" w:rsidRDefault="005762B7" w:rsidP="00007164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</w:pPr>
            <w:r>
              <w:t>Факт</w:t>
            </w:r>
          </w:p>
          <w:p w:rsidR="005762B7" w:rsidRDefault="005762B7" w:rsidP="00007164">
            <w:pPr>
              <w:jc w:val="center"/>
            </w:pPr>
            <w:r>
              <w:t>за 2017г.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/>
        </w:tc>
      </w:tr>
      <w:tr w:rsidR="005762B7" w:rsidTr="0000716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2B7" w:rsidRDefault="005762B7" w:rsidP="0000716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762B7" w:rsidTr="0000716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1лет до 3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Pr="00F70513" w:rsidRDefault="005762B7" w:rsidP="00007164">
            <w:pPr>
              <w:jc w:val="center"/>
            </w:pPr>
            <w:r w:rsidRPr="00F70513">
              <w:t>Детские табеля</w:t>
            </w:r>
          </w:p>
        </w:tc>
      </w:tr>
      <w:tr w:rsidR="005762B7" w:rsidTr="00007164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C11860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5762B7" w:rsidRDefault="005762B7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B7" w:rsidRPr="00F70513" w:rsidRDefault="005762B7" w:rsidP="00007164">
            <w:pPr>
              <w:jc w:val="center"/>
            </w:pPr>
            <w:r w:rsidRPr="00F70513">
              <w:t>Детские табеля</w:t>
            </w:r>
          </w:p>
        </w:tc>
      </w:tr>
    </w:tbl>
    <w:p w:rsidR="005762B7" w:rsidRDefault="005762B7" w:rsidP="005762B7"/>
    <w:p w:rsidR="005762B7" w:rsidRDefault="005762B7" w:rsidP="005762B7"/>
    <w:p w:rsidR="005762B7" w:rsidRDefault="005762B7" w:rsidP="005762B7"/>
    <w:p w:rsidR="005762B7" w:rsidRDefault="005762B7" w:rsidP="005762B7"/>
    <w:p w:rsidR="005762B7" w:rsidRDefault="005762B7" w:rsidP="005762B7"/>
    <w:p w:rsidR="005762B7" w:rsidRDefault="005762B7" w:rsidP="005762B7"/>
    <w:p w:rsidR="005762B7" w:rsidRDefault="005762B7" w:rsidP="005762B7"/>
    <w:p w:rsidR="005762B7" w:rsidRPr="008F25F3" w:rsidRDefault="005762B7" w:rsidP="005762B7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5762B7" w:rsidRPr="008F25F3" w:rsidRDefault="005762B7" w:rsidP="005762B7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5762B7" w:rsidRPr="008F25F3" w:rsidRDefault="005762B7" w:rsidP="005762B7">
      <w:pPr>
        <w:pStyle w:val="a3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5762B7" w:rsidRDefault="005762B7" w:rsidP="005762B7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5762B7" w:rsidRDefault="005762B7" w:rsidP="005762B7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5762B7" w:rsidRDefault="005762B7" w:rsidP="005762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62B7" w:rsidRDefault="005762B7" w:rsidP="005762B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762B7" w:rsidRDefault="005762B7" w:rsidP="005762B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62B7" w:rsidRDefault="005762B7" w:rsidP="00B650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25F3" w:rsidRPr="00B650C6" w:rsidRDefault="00D15A1F" w:rsidP="00B650C6">
      <w:pPr>
        <w:widowControl w:val="0"/>
        <w:autoSpaceDE w:val="0"/>
        <w:autoSpaceDN w:val="0"/>
        <w:jc w:val="both"/>
        <w:rPr>
          <w:rFonts w:ascii="Calibri" w:hAnsi="Calibri"/>
          <w:b/>
          <w:sz w:val="24"/>
          <w:szCs w:val="24"/>
        </w:rPr>
      </w:pPr>
      <w:r w:rsidRPr="00C11860">
        <w:rPr>
          <w:b/>
          <w:sz w:val="24"/>
          <w:szCs w:val="24"/>
        </w:rPr>
        <w:t xml:space="preserve">  </w:t>
      </w:r>
      <w:r w:rsidR="00C11860" w:rsidRPr="00C11860">
        <w:rPr>
          <w:b/>
          <w:sz w:val="24"/>
          <w:szCs w:val="24"/>
        </w:rPr>
        <w:t>5</w:t>
      </w:r>
      <w:r w:rsidR="00B650C6" w:rsidRPr="00C11860">
        <w:rPr>
          <w:b/>
          <w:sz w:val="24"/>
          <w:szCs w:val="24"/>
        </w:rPr>
        <w:t>.</w:t>
      </w:r>
      <w:r w:rsidR="00B650C6">
        <w:rPr>
          <w:sz w:val="24"/>
          <w:szCs w:val="24"/>
        </w:rPr>
        <w:t xml:space="preserve"> </w:t>
      </w:r>
      <w:r w:rsidR="008F25F3" w:rsidRPr="00B650C6">
        <w:rPr>
          <w:sz w:val="24"/>
          <w:szCs w:val="24"/>
        </w:rPr>
        <w:t xml:space="preserve">Наименование муниципальной услуги: </w:t>
      </w:r>
      <w:r w:rsidR="008F25F3" w:rsidRPr="00B650C6">
        <w:rPr>
          <w:b/>
          <w:color w:val="000000"/>
          <w:sz w:val="24"/>
          <w:szCs w:val="24"/>
          <w:u w:val="single"/>
        </w:rPr>
        <w:t>Присмотр и уход</w:t>
      </w:r>
    </w:p>
    <w:p w:rsidR="008F25F3" w:rsidRPr="00C11860" w:rsidRDefault="00C11860" w:rsidP="00C11860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5</w:t>
      </w:r>
      <w:r w:rsidR="008F25F3" w:rsidRPr="00C11860">
        <w:rPr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8F25F3" w:rsidRDefault="008F25F3" w:rsidP="008F25F3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136"/>
        <w:gridCol w:w="1559"/>
        <w:gridCol w:w="1557"/>
      </w:tblGrid>
      <w:tr w:rsidR="008F25F3" w:rsidTr="00F70513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8F25F3" w:rsidRDefault="008F25F3" w:rsidP="00464D1C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8F25F3" w:rsidTr="00F70513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F3" w:rsidRDefault="00835FCB" w:rsidP="00464D1C">
            <w:pPr>
              <w:jc w:val="center"/>
            </w:pPr>
            <w:r>
              <w:t>План 2017</w:t>
            </w:r>
            <w:r w:rsidR="008F25F3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F3" w:rsidRDefault="008F25F3" w:rsidP="00464D1C">
            <w:pPr>
              <w:jc w:val="center"/>
            </w:pPr>
            <w:r>
              <w:t>Факт</w:t>
            </w:r>
          </w:p>
          <w:p w:rsidR="008F25F3" w:rsidRDefault="00835FCB" w:rsidP="00464D1C">
            <w:pPr>
              <w:jc w:val="center"/>
            </w:pPr>
            <w:r>
              <w:t>за 2017</w:t>
            </w:r>
            <w:r w:rsidR="008F25F3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F3" w:rsidRDefault="008F25F3" w:rsidP="00464D1C">
            <w:pPr>
              <w:jc w:val="center"/>
            </w:pPr>
            <w:r>
              <w:t>План</w:t>
            </w:r>
          </w:p>
          <w:p w:rsidR="008F25F3" w:rsidRDefault="00835FCB" w:rsidP="00464D1C">
            <w:pPr>
              <w:jc w:val="center"/>
            </w:pPr>
            <w:r>
              <w:t>2017</w:t>
            </w:r>
            <w:r w:rsidR="008F25F3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F3" w:rsidRDefault="008F25F3" w:rsidP="00464D1C">
            <w:pPr>
              <w:jc w:val="center"/>
            </w:pPr>
            <w:r>
              <w:t>Факт</w:t>
            </w:r>
          </w:p>
          <w:p w:rsidR="008F25F3" w:rsidRDefault="00835FCB" w:rsidP="00464D1C">
            <w:pPr>
              <w:jc w:val="center"/>
            </w:pPr>
            <w:r>
              <w:t>за 2017</w:t>
            </w:r>
            <w:r w:rsidR="008F25F3">
              <w:t>г.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/>
        </w:tc>
      </w:tr>
      <w:tr w:rsidR="008F25F3" w:rsidTr="00F70513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F3" w:rsidRDefault="008F25F3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25F3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3х </w:t>
            </w:r>
            <w:r w:rsidR="008F25F3">
              <w:rPr>
                <w:sz w:val="24"/>
                <w:szCs w:val="24"/>
              </w:rPr>
              <w:t>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F3" w:rsidRDefault="00661A4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F3" w:rsidRPr="0094713E" w:rsidRDefault="008F25F3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аттестованных  педагогов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FF" w:rsidRDefault="005446FF" w:rsidP="005446FF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gramStart"/>
            <w:r>
              <w:t>проф.</w:t>
            </w:r>
            <w:r w:rsidRPr="005446FF">
              <w:t>образования</w:t>
            </w:r>
            <w:proofErr w:type="gramEnd"/>
            <w:r>
              <w:t xml:space="preserve"> Свердловской обл.</w:t>
            </w:r>
          </w:p>
          <w:p w:rsidR="008F25F3" w:rsidRDefault="005446FF" w:rsidP="005446FF">
            <w:pPr>
              <w:jc w:val="center"/>
              <w:rPr>
                <w:sz w:val="24"/>
                <w:szCs w:val="24"/>
              </w:rPr>
            </w:pPr>
            <w:r>
              <w:t xml:space="preserve">Аттестационные листы, 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8F25F3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F3" w:rsidRDefault="008F25F3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квалификации, от количества педагогов,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подлежащих  прохождению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 повышения квалификации -06</w:t>
            </w:r>
          </w:p>
          <w:p w:rsidR="00F567A8" w:rsidRPr="0094713E" w:rsidRDefault="00F567A8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FF" w:rsidRDefault="00F10BEB" w:rsidP="00F10BEB">
            <w:r w:rsidRPr="00F10BEB">
              <w:t>У</w:t>
            </w:r>
            <w:r>
              <w:t>достоверени</w:t>
            </w:r>
            <w:r w:rsidR="00FD52FF">
              <w:t>я</w:t>
            </w:r>
          </w:p>
          <w:p w:rsidR="008F25F3" w:rsidRPr="00F10BEB" w:rsidRDefault="00F10BEB" w:rsidP="00F10BEB">
            <w:r w:rsidRPr="00F10BEB">
              <w:t xml:space="preserve">сертификаты </w:t>
            </w:r>
          </w:p>
        </w:tc>
      </w:tr>
      <w:tr w:rsidR="008F25F3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5F3" w:rsidRPr="0094713E" w:rsidRDefault="008F25F3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имеющих специальное педагогическое </w:t>
            </w:r>
            <w:r w:rsidRPr="0094713E">
              <w:rPr>
                <w:color w:val="000000"/>
                <w:sz w:val="24"/>
                <w:szCs w:val="24"/>
              </w:rPr>
              <w:lastRenderedPageBreak/>
              <w:t>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8F25F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F7051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F7051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5F3" w:rsidRDefault="00A06575" w:rsidP="00464D1C">
            <w:pPr>
              <w:jc w:val="center"/>
              <w:rPr>
                <w:sz w:val="24"/>
                <w:szCs w:val="24"/>
              </w:rPr>
            </w:pPr>
            <w:r w:rsidRPr="00A06575">
              <w:t>Диплом об образовании и переподготовки</w:t>
            </w:r>
          </w:p>
        </w:tc>
      </w:tr>
      <w:tr w:rsidR="0072160C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Default="0072160C" w:rsidP="00464D1C">
            <w:pPr>
              <w:jc w:val="center"/>
              <w:rPr>
                <w:sz w:val="24"/>
                <w:szCs w:val="24"/>
              </w:rPr>
            </w:pPr>
          </w:p>
          <w:p w:rsidR="0072160C" w:rsidRDefault="0072160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Default="0072160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Default="0072160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C" w:rsidRDefault="0072160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C" w:rsidRPr="0094713E" w:rsidRDefault="0072160C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детьми дошкольного образовательного учреждения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Default="0039662D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Pr="00835FCB" w:rsidRDefault="00835FCB" w:rsidP="00464D1C">
            <w:pPr>
              <w:jc w:val="center"/>
              <w:rPr>
                <w:sz w:val="24"/>
                <w:szCs w:val="24"/>
              </w:rPr>
            </w:pPr>
            <w:r w:rsidRPr="00835FCB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Pr="00835FCB" w:rsidRDefault="0039662D" w:rsidP="00464D1C">
            <w:pPr>
              <w:jc w:val="center"/>
              <w:rPr>
                <w:sz w:val="24"/>
                <w:szCs w:val="24"/>
              </w:rPr>
            </w:pPr>
            <w:r w:rsidRPr="00835FC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Pr="00835FCB" w:rsidRDefault="00835FCB" w:rsidP="00464D1C">
            <w:pPr>
              <w:jc w:val="center"/>
              <w:rPr>
                <w:sz w:val="24"/>
                <w:szCs w:val="24"/>
              </w:rPr>
            </w:pPr>
            <w:r w:rsidRPr="00835FCB">
              <w:rPr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Pr="00835FCB" w:rsidRDefault="00835FCB" w:rsidP="00464D1C">
            <w:pPr>
              <w:jc w:val="center"/>
              <w:rPr>
                <w:sz w:val="24"/>
                <w:szCs w:val="24"/>
              </w:rPr>
            </w:pPr>
            <w:r w:rsidRPr="00835FC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39662D" w:rsidP="0039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72160C" w:rsidRDefault="0039662D" w:rsidP="00396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</w:t>
            </w:r>
            <w:r w:rsidR="00835FCB">
              <w:rPr>
                <w:sz w:val="24"/>
                <w:szCs w:val="24"/>
              </w:rPr>
              <w:t>, отопление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C" w:rsidRPr="00F70513" w:rsidRDefault="00FD52FF" w:rsidP="00464D1C">
            <w:pPr>
              <w:jc w:val="center"/>
            </w:pPr>
            <w:r w:rsidRPr="00F70513">
              <w:t>Детские табеля</w:t>
            </w:r>
          </w:p>
        </w:tc>
      </w:tr>
    </w:tbl>
    <w:p w:rsidR="008F25F3" w:rsidRDefault="008F25F3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F25F3" w:rsidRPr="00E6282B" w:rsidRDefault="00C11860" w:rsidP="00E6282B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5</w:t>
      </w:r>
      <w:r w:rsidR="008F25F3" w:rsidRPr="001C4FBE">
        <w:rPr>
          <w:b/>
          <w:i/>
          <w:sz w:val="24"/>
          <w:szCs w:val="24"/>
        </w:rPr>
        <w:t>.2 Сведения о фактическом достижении показателей, характеризующих объ</w:t>
      </w:r>
      <w:r w:rsidR="00E6282B">
        <w:rPr>
          <w:b/>
          <w:i/>
          <w:sz w:val="24"/>
          <w:szCs w:val="24"/>
        </w:rPr>
        <w:t>ём муниципальной услуги (работы</w:t>
      </w:r>
    </w:p>
    <w:p w:rsidR="00E6282B" w:rsidRDefault="00E6282B" w:rsidP="00E6282B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994"/>
        <w:gridCol w:w="990"/>
        <w:gridCol w:w="851"/>
        <w:gridCol w:w="992"/>
        <w:gridCol w:w="1559"/>
        <w:gridCol w:w="1276"/>
        <w:gridCol w:w="1417"/>
      </w:tblGrid>
      <w:tr w:rsidR="00E6282B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E6282B" w:rsidRDefault="00E6282B" w:rsidP="00464D1C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E6282B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A944C4" w:rsidP="00464D1C">
            <w:pPr>
              <w:jc w:val="center"/>
            </w:pPr>
            <w:r>
              <w:t>План 2017</w:t>
            </w:r>
            <w:r w:rsidR="00E6282B"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</w:pPr>
            <w:r>
              <w:t>Факт</w:t>
            </w:r>
          </w:p>
          <w:p w:rsidR="00E6282B" w:rsidRDefault="00A944C4" w:rsidP="00464D1C">
            <w:pPr>
              <w:jc w:val="center"/>
            </w:pPr>
            <w:r>
              <w:t>за 2017</w:t>
            </w:r>
            <w:r w:rsidR="00E6282B"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</w:pPr>
            <w:r>
              <w:t>План</w:t>
            </w:r>
          </w:p>
          <w:p w:rsidR="00E6282B" w:rsidRDefault="00A944C4" w:rsidP="00464D1C">
            <w:pPr>
              <w:jc w:val="center"/>
            </w:pPr>
            <w:r>
              <w:t>2017</w:t>
            </w:r>
            <w:r w:rsidR="00E6282B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</w:pPr>
            <w:r>
              <w:t>Факт</w:t>
            </w:r>
          </w:p>
          <w:p w:rsidR="00E6282B" w:rsidRDefault="00A944C4" w:rsidP="00464D1C">
            <w:r>
              <w:t>за 2017</w:t>
            </w:r>
            <w:r w:rsidR="00E6282B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</w:tr>
      <w:tr w:rsidR="00E6282B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6282B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табеля</w:t>
            </w:r>
          </w:p>
        </w:tc>
      </w:tr>
      <w:tr w:rsidR="00E6282B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</w:t>
            </w:r>
            <w:r w:rsidR="00A944C4">
              <w:rPr>
                <w:sz w:val="24"/>
                <w:szCs w:val="24"/>
              </w:rPr>
              <w:t>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F70513" w:rsidRDefault="00E6282B" w:rsidP="00464D1C">
            <w:pPr>
              <w:jc w:val="center"/>
            </w:pPr>
            <w:r w:rsidRPr="00F70513">
              <w:t>Детские табеля</w:t>
            </w:r>
          </w:p>
        </w:tc>
      </w:tr>
      <w:tr w:rsidR="00E6282B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</w:t>
            </w:r>
            <w:r w:rsidR="00A944C4">
              <w:rPr>
                <w:sz w:val="24"/>
                <w:szCs w:val="24"/>
              </w:rPr>
              <w:t>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Pr="00F70513" w:rsidRDefault="00E6282B" w:rsidP="00464D1C">
            <w:pPr>
              <w:jc w:val="center"/>
            </w:pPr>
            <w:r w:rsidRPr="00F70513">
              <w:t>Детские табеля</w:t>
            </w:r>
          </w:p>
        </w:tc>
      </w:tr>
    </w:tbl>
    <w:p w:rsidR="00F567A8" w:rsidRPr="00F567A8" w:rsidRDefault="00F567A8" w:rsidP="00F567A8">
      <w:pPr>
        <w:spacing w:before="240"/>
        <w:rPr>
          <w:b/>
          <w:i/>
          <w:sz w:val="24"/>
          <w:szCs w:val="24"/>
        </w:rPr>
      </w:pPr>
    </w:p>
    <w:p w:rsidR="008F25F3" w:rsidRDefault="008F25F3" w:rsidP="008F25F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E6282B" w:rsidRPr="00B650C6" w:rsidRDefault="00A944C4" w:rsidP="00B650C6">
      <w:pPr>
        <w:widowControl w:val="0"/>
        <w:autoSpaceDE w:val="0"/>
        <w:autoSpaceDN w:val="0"/>
        <w:ind w:left="360"/>
        <w:jc w:val="both"/>
        <w:rPr>
          <w:rFonts w:ascii="Calibri" w:hAnsi="Calibri"/>
          <w:b/>
          <w:sz w:val="24"/>
          <w:szCs w:val="24"/>
        </w:rPr>
      </w:pPr>
      <w:r w:rsidRPr="00A944C4">
        <w:rPr>
          <w:sz w:val="24"/>
          <w:szCs w:val="24"/>
        </w:rPr>
        <w:t>6</w:t>
      </w:r>
      <w:r w:rsidR="00B650C6" w:rsidRPr="00A944C4">
        <w:rPr>
          <w:sz w:val="24"/>
          <w:szCs w:val="24"/>
        </w:rPr>
        <w:t>.</w:t>
      </w:r>
      <w:r w:rsidR="00E6282B" w:rsidRPr="00B650C6">
        <w:rPr>
          <w:sz w:val="24"/>
          <w:szCs w:val="24"/>
        </w:rPr>
        <w:t xml:space="preserve">Наименование муниципальной услуги: </w:t>
      </w:r>
      <w:r w:rsidR="00E6282B" w:rsidRPr="00B650C6">
        <w:rPr>
          <w:b/>
          <w:color w:val="000000"/>
          <w:sz w:val="24"/>
          <w:szCs w:val="24"/>
          <w:u w:val="single"/>
        </w:rPr>
        <w:t>Присмотр и уход</w:t>
      </w:r>
    </w:p>
    <w:p w:rsidR="00E6282B" w:rsidRDefault="00A944C4" w:rsidP="00E6282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E6282B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E6282B" w:rsidRDefault="00E6282B" w:rsidP="00E6282B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1136"/>
        <w:gridCol w:w="1557"/>
      </w:tblGrid>
      <w:tr w:rsidR="00E6282B" w:rsidTr="00F10BEB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lastRenderedPageBreak/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E6282B" w:rsidRDefault="00E6282B" w:rsidP="00464D1C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E6282B" w:rsidTr="00F10BEB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A944C4" w:rsidP="00464D1C">
            <w:pPr>
              <w:jc w:val="center"/>
            </w:pPr>
            <w:r>
              <w:t>План 2017</w:t>
            </w:r>
            <w:r w:rsidR="00E6282B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</w:pPr>
            <w:r>
              <w:t>Факт</w:t>
            </w:r>
          </w:p>
          <w:p w:rsidR="00E6282B" w:rsidRDefault="00A944C4" w:rsidP="00464D1C">
            <w:pPr>
              <w:jc w:val="center"/>
            </w:pPr>
            <w:r>
              <w:t>за 2017</w:t>
            </w:r>
            <w:r w:rsidR="00E6282B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</w:pPr>
            <w:r>
              <w:t>План</w:t>
            </w:r>
          </w:p>
          <w:p w:rsidR="00E6282B" w:rsidRDefault="00A944C4" w:rsidP="00464D1C">
            <w:pPr>
              <w:jc w:val="center"/>
            </w:pPr>
            <w:r>
              <w:t>2017</w:t>
            </w:r>
            <w:r w:rsidR="00E6282B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</w:pPr>
            <w:r>
              <w:t>Факт</w:t>
            </w:r>
          </w:p>
          <w:p w:rsidR="00E6282B" w:rsidRDefault="00A944C4" w:rsidP="00464D1C">
            <w:pPr>
              <w:jc w:val="center"/>
            </w:pPr>
            <w:r>
              <w:t>за 2017</w:t>
            </w:r>
            <w:r w:rsidR="00E6282B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/>
        </w:tc>
      </w:tr>
      <w:tr w:rsidR="00E6282B" w:rsidTr="00F10BEB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82B" w:rsidRDefault="00E6282B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6282B" w:rsidTr="00F10BEB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3х до 8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аттестованных  педагогов от  количества педагогов, подлежащих аттестации 03</w:t>
            </w:r>
          </w:p>
          <w:p w:rsidR="005937A0" w:rsidRDefault="005937A0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5937A0" w:rsidRDefault="005937A0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5937A0" w:rsidRDefault="005937A0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5937A0" w:rsidRPr="0094713E" w:rsidRDefault="005937A0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FF" w:rsidRDefault="005446FF" w:rsidP="005446FF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gramStart"/>
            <w:r>
              <w:t>проф.</w:t>
            </w:r>
            <w:r w:rsidRPr="005446FF">
              <w:t>образования</w:t>
            </w:r>
            <w:proofErr w:type="gramEnd"/>
            <w:r>
              <w:t xml:space="preserve"> Свердловской обл.</w:t>
            </w:r>
          </w:p>
          <w:p w:rsidR="00E6282B" w:rsidRDefault="005446FF" w:rsidP="005446FF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E6282B" w:rsidTr="00F10BEB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Pr="0094713E" w:rsidRDefault="00E6282B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педагогов, прошедших повышение квалификации, от количества педагогов, подлежащих  прохождению  повышения квалификации -06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F10BEB" w:rsidP="00464D1C">
            <w:pPr>
              <w:jc w:val="center"/>
              <w:rPr>
                <w:sz w:val="24"/>
                <w:szCs w:val="24"/>
              </w:rPr>
            </w:pPr>
            <w:proofErr w:type="spellStart"/>
            <w:r w:rsidRPr="00F10BEB">
              <w:t>У</w:t>
            </w:r>
            <w:r>
              <w:t>достоверени</w:t>
            </w:r>
            <w:proofErr w:type="spellEnd"/>
            <w:r w:rsidRPr="00F10BEB">
              <w:t>, сертификаты</w:t>
            </w:r>
          </w:p>
        </w:tc>
      </w:tr>
      <w:tr w:rsidR="00E6282B" w:rsidTr="00F10BEB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C" w:rsidRDefault="00E6282B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имеющих специальное педагогическое </w:t>
            </w:r>
          </w:p>
          <w:p w:rsidR="00E6282B" w:rsidRPr="0094713E" w:rsidRDefault="00E6282B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E6282B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F7051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F7051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2B" w:rsidRDefault="00A06575" w:rsidP="00464D1C">
            <w:pPr>
              <w:jc w:val="center"/>
              <w:rPr>
                <w:sz w:val="24"/>
                <w:szCs w:val="24"/>
              </w:rPr>
            </w:pPr>
            <w:r w:rsidRPr="00A06575">
              <w:t>Диплом об образовании и переподготовки</w:t>
            </w:r>
          </w:p>
        </w:tc>
      </w:tr>
      <w:tr w:rsidR="0039662D" w:rsidTr="00F10BEB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39662D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39662D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39662D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2D" w:rsidRDefault="0039662D" w:rsidP="00007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2D" w:rsidRPr="0094713E" w:rsidRDefault="0039662D" w:rsidP="00007164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детьми </w:t>
            </w:r>
            <w:r>
              <w:rPr>
                <w:sz w:val="24"/>
                <w:szCs w:val="24"/>
              </w:rPr>
              <w:lastRenderedPageBreak/>
              <w:t>дошкольного образовательного учреждения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39662D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A944C4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A944C4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A944C4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A944C4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Default="0039662D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39662D" w:rsidRDefault="0039662D" w:rsidP="0000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карантин</w:t>
            </w:r>
            <w:r w:rsidR="00A944C4">
              <w:rPr>
                <w:sz w:val="24"/>
                <w:szCs w:val="24"/>
              </w:rPr>
              <w:t>, отопление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62D" w:rsidRPr="00F70513" w:rsidRDefault="00F70513" w:rsidP="00007164">
            <w:pPr>
              <w:jc w:val="center"/>
            </w:pPr>
            <w:r w:rsidRPr="00F70513">
              <w:lastRenderedPageBreak/>
              <w:t>Детские табеля</w:t>
            </w:r>
          </w:p>
        </w:tc>
      </w:tr>
    </w:tbl>
    <w:p w:rsidR="00E6282B" w:rsidRDefault="00E6282B" w:rsidP="00E6282B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A944C4" w:rsidRPr="00A944C4" w:rsidRDefault="00A944C4" w:rsidP="00A944C4">
      <w:pPr>
        <w:spacing w:before="240"/>
        <w:rPr>
          <w:b/>
          <w:i/>
          <w:sz w:val="24"/>
          <w:szCs w:val="24"/>
        </w:rPr>
      </w:pPr>
    </w:p>
    <w:p w:rsidR="00B650C6" w:rsidRPr="00936C0A" w:rsidRDefault="00A944C4" w:rsidP="00936C0A">
      <w:pPr>
        <w:spacing w:before="240"/>
        <w:rPr>
          <w:b/>
          <w:i/>
          <w:sz w:val="24"/>
          <w:szCs w:val="24"/>
        </w:rPr>
      </w:pPr>
      <w:r w:rsidRPr="00936C0A">
        <w:rPr>
          <w:b/>
          <w:i/>
          <w:sz w:val="24"/>
          <w:szCs w:val="24"/>
        </w:rPr>
        <w:t>6</w:t>
      </w:r>
      <w:r w:rsidR="00B650C6" w:rsidRPr="00936C0A">
        <w:rPr>
          <w:b/>
          <w:i/>
          <w:sz w:val="24"/>
          <w:szCs w:val="24"/>
        </w:rPr>
        <w:t>.2 Сведения о фактическом достижении показателей, характеризующих объём муниципальной услуги (работы)</w:t>
      </w:r>
    </w:p>
    <w:p w:rsidR="00B650C6" w:rsidRDefault="00B650C6" w:rsidP="00B650C6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994"/>
        <w:gridCol w:w="990"/>
        <w:gridCol w:w="851"/>
        <w:gridCol w:w="992"/>
        <w:gridCol w:w="1559"/>
        <w:gridCol w:w="1276"/>
        <w:gridCol w:w="1417"/>
      </w:tblGrid>
      <w:tr w:rsidR="00B650C6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B650C6" w:rsidRDefault="00B650C6" w:rsidP="00464D1C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B650C6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Default="00A944C4" w:rsidP="00464D1C">
            <w:pPr>
              <w:jc w:val="center"/>
            </w:pPr>
            <w:r>
              <w:t>План 2017</w:t>
            </w:r>
            <w:r w:rsidR="00B650C6">
              <w:t xml:space="preserve">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Default="00B650C6" w:rsidP="00464D1C">
            <w:pPr>
              <w:jc w:val="center"/>
            </w:pPr>
            <w:r>
              <w:t>Факт</w:t>
            </w:r>
          </w:p>
          <w:p w:rsidR="00B650C6" w:rsidRDefault="00A944C4" w:rsidP="00464D1C">
            <w:pPr>
              <w:jc w:val="center"/>
            </w:pPr>
            <w:r>
              <w:t>за 2017</w:t>
            </w:r>
            <w:r w:rsidR="00B650C6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Default="00B650C6" w:rsidP="00464D1C">
            <w:pPr>
              <w:jc w:val="center"/>
            </w:pPr>
            <w:r>
              <w:t>План</w:t>
            </w:r>
          </w:p>
          <w:p w:rsidR="00B650C6" w:rsidRDefault="00A944C4" w:rsidP="00464D1C">
            <w:pPr>
              <w:jc w:val="center"/>
            </w:pPr>
            <w:r>
              <w:t>2017</w:t>
            </w:r>
            <w:r w:rsidR="00B650C6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Default="00B650C6" w:rsidP="00464D1C">
            <w:pPr>
              <w:jc w:val="center"/>
            </w:pPr>
            <w:r>
              <w:t>Факт</w:t>
            </w:r>
          </w:p>
          <w:p w:rsidR="00B650C6" w:rsidRDefault="00A944C4" w:rsidP="00464D1C">
            <w:pPr>
              <w:jc w:val="center"/>
            </w:pPr>
            <w:r>
              <w:t>За 2017</w:t>
            </w:r>
            <w:r w:rsidR="00B650C6">
              <w:t xml:space="preserve">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/>
        </w:tc>
      </w:tr>
      <w:tr w:rsidR="00B650C6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0C6" w:rsidRDefault="00B650C6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650C6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F70513" w:rsidRDefault="00B650C6" w:rsidP="00464D1C">
            <w:pPr>
              <w:jc w:val="center"/>
            </w:pPr>
            <w:r w:rsidRPr="00F70513">
              <w:t>Детские табеля</w:t>
            </w:r>
          </w:p>
        </w:tc>
      </w:tr>
      <w:tr w:rsidR="00B650C6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9B46B1" w:rsidRDefault="00A944C4" w:rsidP="0046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A9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B650C6" w:rsidRDefault="00A944C4" w:rsidP="00A9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F70513" w:rsidRDefault="00B650C6" w:rsidP="00464D1C">
            <w:pPr>
              <w:jc w:val="center"/>
            </w:pPr>
            <w:r w:rsidRPr="00F70513">
              <w:t>Детские табеля</w:t>
            </w:r>
          </w:p>
        </w:tc>
      </w:tr>
      <w:tr w:rsidR="00B650C6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B650C6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427440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Default="00A944C4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A9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B650C6" w:rsidRDefault="00A944C4" w:rsidP="00A9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C6" w:rsidRPr="00F70513" w:rsidRDefault="00B650C6" w:rsidP="00464D1C">
            <w:pPr>
              <w:jc w:val="center"/>
            </w:pPr>
            <w:r w:rsidRPr="00F70513">
              <w:t>Детские табеля</w:t>
            </w:r>
          </w:p>
        </w:tc>
      </w:tr>
    </w:tbl>
    <w:p w:rsidR="00A944C4" w:rsidRDefault="00A944C4" w:rsidP="00936C0A">
      <w:pPr>
        <w:spacing w:after="120"/>
        <w:rPr>
          <w:b/>
          <w:sz w:val="24"/>
          <w:szCs w:val="24"/>
        </w:rPr>
      </w:pPr>
    </w:p>
    <w:p w:rsidR="00A944C4" w:rsidRDefault="00A944C4" w:rsidP="00464D1C">
      <w:pPr>
        <w:spacing w:after="120"/>
        <w:ind w:left="360"/>
        <w:rPr>
          <w:b/>
          <w:sz w:val="24"/>
          <w:szCs w:val="24"/>
        </w:rPr>
      </w:pPr>
    </w:p>
    <w:p w:rsidR="00A944C4" w:rsidRDefault="00A944C4" w:rsidP="00464D1C">
      <w:pPr>
        <w:spacing w:after="120"/>
        <w:ind w:left="360"/>
        <w:rPr>
          <w:b/>
          <w:sz w:val="24"/>
          <w:szCs w:val="24"/>
        </w:rPr>
      </w:pPr>
    </w:p>
    <w:p w:rsidR="00A944C4" w:rsidRDefault="00A944C4" w:rsidP="00A944C4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A944C4" w:rsidRPr="00B650C6" w:rsidRDefault="00A944C4" w:rsidP="00A944C4">
      <w:pPr>
        <w:widowControl w:val="0"/>
        <w:autoSpaceDE w:val="0"/>
        <w:autoSpaceDN w:val="0"/>
        <w:ind w:left="360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7</w:t>
      </w:r>
      <w:r w:rsidRPr="00A944C4">
        <w:rPr>
          <w:sz w:val="24"/>
          <w:szCs w:val="24"/>
        </w:rPr>
        <w:t>.</w:t>
      </w:r>
      <w:r w:rsidRPr="00B650C6">
        <w:rPr>
          <w:sz w:val="24"/>
          <w:szCs w:val="24"/>
        </w:rPr>
        <w:t xml:space="preserve">Наименование муниципальной услуги: </w:t>
      </w:r>
      <w:r w:rsidRPr="00B650C6">
        <w:rPr>
          <w:b/>
          <w:color w:val="000000"/>
          <w:sz w:val="24"/>
          <w:szCs w:val="24"/>
          <w:u w:val="single"/>
        </w:rPr>
        <w:t>Присмотр и уход</w:t>
      </w:r>
    </w:p>
    <w:p w:rsidR="00A944C4" w:rsidRDefault="00A944C4" w:rsidP="00A944C4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7.1. Сведения о фактическом достижении показателей, характеризующих качество муниципальной услуги (работы)</w:t>
      </w:r>
    </w:p>
    <w:p w:rsidR="00A944C4" w:rsidRDefault="00A944C4" w:rsidP="00A944C4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1136"/>
        <w:gridCol w:w="1557"/>
      </w:tblGrid>
      <w:tr w:rsidR="00A944C4" w:rsidTr="00F1176E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lastRenderedPageBreak/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A944C4" w:rsidRDefault="00A944C4" w:rsidP="00F1176E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</w:t>
            </w:r>
          </w:p>
          <w:p w:rsidR="00A944C4" w:rsidRDefault="00A944C4" w:rsidP="00F1176E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</w:t>
            </w:r>
            <w:r w:rsidR="00A944C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аттестованных  педагогов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от  количества педагогов, подлежащих аттестации 03</w:t>
            </w:r>
          </w:p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spellStart"/>
            <w:proofErr w:type="gramStart"/>
            <w:r>
              <w:t>проф.</w:t>
            </w:r>
            <w:r w:rsidRPr="005446FF">
              <w:t>образования</w:t>
            </w:r>
            <w:proofErr w:type="spellEnd"/>
            <w:proofErr w:type="gramEnd"/>
            <w:r>
              <w:t xml:space="preserve"> Свердловской обл.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квалификации, от количества педагогов,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подлежащих  прохождению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 повышения квалификации -06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proofErr w:type="spellStart"/>
            <w:r w:rsidRPr="00F10BEB">
              <w:t>У</w:t>
            </w:r>
            <w:r>
              <w:t>достоверени</w:t>
            </w:r>
            <w:proofErr w:type="spellEnd"/>
            <w:r w:rsidRPr="00F10BEB">
              <w:t>, сертификаты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имеющих специальное педагогическое </w:t>
            </w:r>
          </w:p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 w:rsidRPr="00A06575">
              <w:t>Диплом об образовании и переподготовки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детьми </w:t>
            </w:r>
            <w:r>
              <w:rPr>
                <w:sz w:val="24"/>
                <w:szCs w:val="24"/>
              </w:rPr>
              <w:lastRenderedPageBreak/>
              <w:t>дошкольного образовательного учреждения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4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карантин, отопление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lastRenderedPageBreak/>
              <w:t>Детские табеля</w:t>
            </w:r>
          </w:p>
        </w:tc>
      </w:tr>
    </w:tbl>
    <w:p w:rsidR="000A6890" w:rsidRPr="00936C0A" w:rsidRDefault="000A6890" w:rsidP="00936C0A">
      <w:pPr>
        <w:spacing w:before="240"/>
        <w:rPr>
          <w:b/>
          <w:i/>
          <w:sz w:val="24"/>
          <w:szCs w:val="24"/>
        </w:rPr>
      </w:pPr>
    </w:p>
    <w:p w:rsidR="00A944C4" w:rsidRDefault="000A6890" w:rsidP="00A944C4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A944C4">
        <w:rPr>
          <w:rFonts w:ascii="Times New Roman" w:hAnsi="Times New Roman"/>
          <w:b/>
          <w:i/>
          <w:sz w:val="24"/>
          <w:szCs w:val="24"/>
        </w:rPr>
        <w:t>.2 Сведения о фактическом достижении показателей, характеризующих объём муниципальной услуги (работы)</w:t>
      </w:r>
    </w:p>
    <w:p w:rsidR="00A944C4" w:rsidRDefault="00A944C4" w:rsidP="00A944C4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994"/>
        <w:gridCol w:w="990"/>
        <w:gridCol w:w="851"/>
        <w:gridCol w:w="992"/>
        <w:gridCol w:w="1559"/>
        <w:gridCol w:w="1276"/>
        <w:gridCol w:w="1417"/>
      </w:tblGrid>
      <w:tr w:rsidR="00A944C4" w:rsidTr="00F1176E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A944C4" w:rsidRDefault="00A944C4" w:rsidP="00F1176E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 2017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</w:t>
            </w:r>
          </w:p>
          <w:p w:rsidR="00A944C4" w:rsidRDefault="00A944C4" w:rsidP="00F1176E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</w:t>
            </w:r>
            <w:r w:rsidR="00A944C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t>Детские табеля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9B46B1" w:rsidRDefault="000A6890" w:rsidP="00F1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t>Детские табеля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t>Детские табеля</w:t>
            </w:r>
          </w:p>
        </w:tc>
      </w:tr>
    </w:tbl>
    <w:p w:rsidR="00A944C4" w:rsidRDefault="00A944C4" w:rsidP="00A944C4"/>
    <w:p w:rsidR="00A944C4" w:rsidRDefault="00A944C4" w:rsidP="00A944C4"/>
    <w:p w:rsidR="00A944C4" w:rsidRDefault="00A944C4" w:rsidP="00A944C4">
      <w:pPr>
        <w:spacing w:after="120"/>
        <w:rPr>
          <w:b/>
          <w:sz w:val="24"/>
          <w:szCs w:val="24"/>
        </w:rPr>
      </w:pPr>
    </w:p>
    <w:p w:rsidR="000A6890" w:rsidRDefault="000A6890" w:rsidP="00936C0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6890" w:rsidRDefault="000A6890" w:rsidP="00A944C4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0A6890" w:rsidRDefault="000A6890" w:rsidP="00A944C4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A944C4" w:rsidRPr="00B650C6" w:rsidRDefault="000A6890" w:rsidP="00A944C4">
      <w:pPr>
        <w:widowControl w:val="0"/>
        <w:autoSpaceDE w:val="0"/>
        <w:autoSpaceDN w:val="0"/>
        <w:ind w:left="360"/>
        <w:jc w:val="both"/>
        <w:rPr>
          <w:rFonts w:ascii="Calibri" w:hAnsi="Calibri"/>
          <w:b/>
          <w:sz w:val="24"/>
          <w:szCs w:val="24"/>
        </w:rPr>
      </w:pPr>
      <w:r>
        <w:rPr>
          <w:sz w:val="24"/>
          <w:szCs w:val="24"/>
        </w:rPr>
        <w:t>8</w:t>
      </w:r>
      <w:r w:rsidR="00A944C4" w:rsidRPr="00A944C4">
        <w:rPr>
          <w:sz w:val="24"/>
          <w:szCs w:val="24"/>
        </w:rPr>
        <w:t>.</w:t>
      </w:r>
      <w:r w:rsidR="00A944C4" w:rsidRPr="00B650C6">
        <w:rPr>
          <w:sz w:val="24"/>
          <w:szCs w:val="24"/>
        </w:rPr>
        <w:t xml:space="preserve">Наименование муниципальной услуги: </w:t>
      </w:r>
      <w:r w:rsidR="00A944C4" w:rsidRPr="00B650C6">
        <w:rPr>
          <w:b/>
          <w:color w:val="000000"/>
          <w:sz w:val="24"/>
          <w:szCs w:val="24"/>
          <w:u w:val="single"/>
        </w:rPr>
        <w:t>Присмотр и уход</w:t>
      </w:r>
    </w:p>
    <w:p w:rsidR="00A944C4" w:rsidRDefault="000A6890" w:rsidP="00A944C4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A944C4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A944C4" w:rsidRDefault="00A944C4" w:rsidP="00A944C4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1136"/>
        <w:gridCol w:w="1557"/>
      </w:tblGrid>
      <w:tr w:rsidR="00A944C4" w:rsidTr="00F1176E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lastRenderedPageBreak/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A944C4" w:rsidRDefault="00A944C4" w:rsidP="00F1176E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</w:t>
            </w:r>
          </w:p>
          <w:p w:rsidR="00A944C4" w:rsidRDefault="00A944C4" w:rsidP="00F1176E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3х до 8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аттестованных  педагогов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от  количества педагогов, подлежащих аттестации 03</w:t>
            </w:r>
          </w:p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spellStart"/>
            <w:proofErr w:type="gramStart"/>
            <w:r>
              <w:t>проф.</w:t>
            </w:r>
            <w:r w:rsidRPr="005446FF">
              <w:t>образования</w:t>
            </w:r>
            <w:proofErr w:type="spellEnd"/>
            <w:proofErr w:type="gramEnd"/>
            <w:r>
              <w:t xml:space="preserve"> Свердловской обл.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прошедших повышение квалификации, от количества педагогов, </w:t>
            </w:r>
            <w:proofErr w:type="gramStart"/>
            <w:r w:rsidRPr="0094713E">
              <w:rPr>
                <w:color w:val="000000"/>
                <w:sz w:val="24"/>
                <w:szCs w:val="24"/>
              </w:rPr>
              <w:t>подлежащих  прохождению</w:t>
            </w:r>
            <w:proofErr w:type="gramEnd"/>
            <w:r w:rsidRPr="0094713E">
              <w:rPr>
                <w:color w:val="000000"/>
                <w:sz w:val="24"/>
                <w:szCs w:val="24"/>
              </w:rPr>
              <w:t xml:space="preserve">  повышения квалификации -06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proofErr w:type="spellStart"/>
            <w:r w:rsidRPr="00F10BEB">
              <w:t>У</w:t>
            </w:r>
            <w:r>
              <w:t>достоверени</w:t>
            </w:r>
            <w:proofErr w:type="spellEnd"/>
            <w:r w:rsidRPr="00F10BEB">
              <w:t>, сертификаты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 xml:space="preserve">Доля педагогов, имеющих специальное педагогическое </w:t>
            </w:r>
          </w:p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образование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28492F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 w:rsidRPr="00A06575">
              <w:t>Диплом об образовании и переподготовки</w:t>
            </w:r>
          </w:p>
        </w:tc>
      </w:tr>
      <w:tr w:rsidR="00A944C4" w:rsidTr="00F1176E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Pr="0094713E" w:rsidRDefault="00A944C4" w:rsidP="00F1176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детьми </w:t>
            </w:r>
            <w:r>
              <w:rPr>
                <w:sz w:val="24"/>
                <w:szCs w:val="24"/>
              </w:rPr>
              <w:lastRenderedPageBreak/>
              <w:t>дошкольного образовательного учреждения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карантин, отопление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lastRenderedPageBreak/>
              <w:t>Детские табеля</w:t>
            </w:r>
          </w:p>
        </w:tc>
      </w:tr>
    </w:tbl>
    <w:p w:rsidR="00A944C4" w:rsidRDefault="00A944C4" w:rsidP="00A944C4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A944C4" w:rsidRPr="00A944C4" w:rsidRDefault="00A944C4" w:rsidP="00A944C4">
      <w:pPr>
        <w:spacing w:before="240"/>
        <w:rPr>
          <w:b/>
          <w:i/>
          <w:sz w:val="24"/>
          <w:szCs w:val="24"/>
        </w:rPr>
      </w:pPr>
    </w:p>
    <w:p w:rsidR="00A944C4" w:rsidRPr="000A6890" w:rsidRDefault="000A6890" w:rsidP="000A6890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A944C4" w:rsidRPr="000A6890">
        <w:rPr>
          <w:b/>
          <w:i/>
          <w:sz w:val="24"/>
          <w:szCs w:val="24"/>
        </w:rPr>
        <w:t>.2 Сведения о фактическом достижении показателей, характеризующих объём муниципальной услуги (работы)</w:t>
      </w:r>
    </w:p>
    <w:p w:rsidR="00A944C4" w:rsidRDefault="00A944C4" w:rsidP="00A944C4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994"/>
        <w:gridCol w:w="990"/>
        <w:gridCol w:w="851"/>
        <w:gridCol w:w="992"/>
        <w:gridCol w:w="1559"/>
        <w:gridCol w:w="1276"/>
        <w:gridCol w:w="1417"/>
      </w:tblGrid>
      <w:tr w:rsidR="00A944C4" w:rsidTr="00F1176E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A944C4" w:rsidRDefault="00A944C4" w:rsidP="00F1176E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 2017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План</w:t>
            </w:r>
          </w:p>
          <w:p w:rsidR="00A944C4" w:rsidRDefault="00A944C4" w:rsidP="00F1176E">
            <w:pPr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</w:pPr>
            <w:r>
              <w:t>Факт</w:t>
            </w:r>
          </w:p>
          <w:p w:rsidR="00A944C4" w:rsidRDefault="00A944C4" w:rsidP="00F1176E">
            <w:pPr>
              <w:jc w:val="center"/>
            </w:pPr>
            <w:r>
              <w:t>За 2017 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/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4C4" w:rsidRDefault="00A944C4" w:rsidP="00F11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3лет до 8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t>Детские табеля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человеко-дней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9B46B1" w:rsidRDefault="000A6890" w:rsidP="00F1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t>Детские табеля</w:t>
            </w:r>
          </w:p>
        </w:tc>
      </w:tr>
      <w:tr w:rsidR="00A944C4" w:rsidTr="00F1176E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0A6890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детей,</w:t>
            </w:r>
          </w:p>
          <w:p w:rsidR="00A944C4" w:rsidRDefault="00A944C4" w:rsidP="00F1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карантин, 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C4" w:rsidRPr="00F70513" w:rsidRDefault="00A944C4" w:rsidP="00F1176E">
            <w:pPr>
              <w:jc w:val="center"/>
            </w:pPr>
            <w:r w:rsidRPr="00F70513">
              <w:t>Детские табеля</w:t>
            </w:r>
          </w:p>
        </w:tc>
      </w:tr>
    </w:tbl>
    <w:p w:rsidR="00A944C4" w:rsidRDefault="00A944C4" w:rsidP="00A944C4"/>
    <w:p w:rsidR="000A6890" w:rsidRDefault="000A6890" w:rsidP="00936C0A">
      <w:pPr>
        <w:spacing w:after="120"/>
        <w:rPr>
          <w:b/>
          <w:sz w:val="24"/>
          <w:szCs w:val="24"/>
        </w:rPr>
      </w:pPr>
    </w:p>
    <w:p w:rsidR="000A6890" w:rsidRDefault="000A6890" w:rsidP="00464D1C">
      <w:pPr>
        <w:spacing w:after="120"/>
        <w:ind w:left="360"/>
        <w:rPr>
          <w:b/>
          <w:sz w:val="24"/>
          <w:szCs w:val="24"/>
        </w:rPr>
      </w:pPr>
    </w:p>
    <w:p w:rsidR="002A3B03" w:rsidRPr="00464D1C" w:rsidRDefault="000A6890" w:rsidP="00464D1C">
      <w:pPr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64D1C">
        <w:rPr>
          <w:b/>
          <w:sz w:val="24"/>
          <w:szCs w:val="24"/>
        </w:rPr>
        <w:t xml:space="preserve">.  </w:t>
      </w:r>
      <w:r w:rsidR="002A3B03" w:rsidRPr="00464D1C">
        <w:rPr>
          <w:sz w:val="24"/>
          <w:szCs w:val="24"/>
        </w:rPr>
        <w:t>Наименование муниципальной услуги</w:t>
      </w:r>
      <w:r w:rsidR="002A3B03" w:rsidRPr="00464D1C">
        <w:rPr>
          <w:b/>
          <w:sz w:val="24"/>
          <w:szCs w:val="24"/>
        </w:rPr>
        <w:t>: __коррекционно-развивающая, компенсирующая и логопедическая помощь обущающимся___________________________________________________________________________________________</w:t>
      </w:r>
    </w:p>
    <w:p w:rsidR="002A3B03" w:rsidRDefault="002A3B03" w:rsidP="002A3B03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2A3B03" w:rsidRDefault="002A3B03" w:rsidP="002A3B03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2A3B03" w:rsidRDefault="000A6890" w:rsidP="002A3B0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2A3B03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2A3B03" w:rsidRDefault="002A3B03" w:rsidP="002A3B03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278"/>
        <w:gridCol w:w="1417"/>
        <w:gridCol w:w="1557"/>
      </w:tblGrid>
      <w:tr w:rsidR="002A3B03" w:rsidTr="00F70513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lastRenderedPageBreak/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2A3B03" w:rsidRDefault="002A3B03" w:rsidP="00464D1C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2A3B03" w:rsidTr="00F70513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03" w:rsidRDefault="000A6890" w:rsidP="00464D1C">
            <w:pPr>
              <w:jc w:val="center"/>
            </w:pPr>
            <w:r>
              <w:t>План 2017</w:t>
            </w:r>
            <w:r w:rsidR="002A3B03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03" w:rsidRDefault="002A3B03" w:rsidP="00464D1C">
            <w:pPr>
              <w:jc w:val="center"/>
            </w:pPr>
            <w:r>
              <w:t>Факт</w:t>
            </w:r>
          </w:p>
          <w:p w:rsidR="002A3B03" w:rsidRDefault="000A6890" w:rsidP="00464D1C">
            <w:pPr>
              <w:jc w:val="center"/>
            </w:pPr>
            <w:r>
              <w:t>за 2017</w:t>
            </w:r>
            <w:r w:rsidR="002A3B03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03" w:rsidRDefault="002A3B03" w:rsidP="00464D1C">
            <w:pPr>
              <w:jc w:val="center"/>
            </w:pPr>
            <w:r>
              <w:t>План</w:t>
            </w:r>
          </w:p>
          <w:p w:rsidR="002A3B03" w:rsidRDefault="000A6890" w:rsidP="00464D1C">
            <w:pPr>
              <w:jc w:val="center"/>
            </w:pPr>
            <w:r>
              <w:t>2017</w:t>
            </w:r>
            <w:r w:rsidR="002A3B03"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03" w:rsidRDefault="002A3B03" w:rsidP="00464D1C">
            <w:pPr>
              <w:jc w:val="center"/>
            </w:pPr>
            <w:r>
              <w:t>Факт</w:t>
            </w:r>
          </w:p>
          <w:p w:rsidR="002A3B03" w:rsidRDefault="000A6890" w:rsidP="00464D1C">
            <w:pPr>
              <w:jc w:val="center"/>
            </w:pPr>
            <w:r>
              <w:t>за 2017</w:t>
            </w:r>
            <w:r w:rsidR="002A3B03">
              <w:t>г.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/>
        </w:tc>
      </w:tr>
      <w:tr w:rsidR="002A3B03" w:rsidTr="00F70513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B03" w:rsidRDefault="002A3B03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A3B03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организации ,осуществляющей</w:t>
            </w:r>
            <w:proofErr w:type="gramEnd"/>
            <w:r>
              <w:rPr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03" w:rsidRPr="0094713E" w:rsidRDefault="002A3B03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аттестованных  педагогов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5" w:rsidRDefault="00A06575" w:rsidP="00A06575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gramStart"/>
            <w:r>
              <w:t>проф.</w:t>
            </w:r>
            <w:r w:rsidRPr="005446FF">
              <w:t>образования</w:t>
            </w:r>
            <w:proofErr w:type="gramEnd"/>
            <w:r>
              <w:t xml:space="preserve"> Свердловской обл.</w:t>
            </w:r>
          </w:p>
          <w:p w:rsidR="002A3B03" w:rsidRDefault="00A06575" w:rsidP="00A06575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  <w:r w:rsidR="002A3B03">
              <w:rPr>
                <w:sz w:val="24"/>
                <w:szCs w:val="24"/>
              </w:rPr>
              <w:t>-</w:t>
            </w:r>
          </w:p>
        </w:tc>
      </w:tr>
      <w:tr w:rsidR="002A3B03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03" w:rsidRPr="0094713E" w:rsidRDefault="002A3B03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педагогов, прошедших повышение квалификации, от количества педагогов, подлежащих  прохождению  повышения квалификации -06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2A3B0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03" w:rsidRDefault="00F10BEB" w:rsidP="00464D1C">
            <w:pPr>
              <w:jc w:val="center"/>
              <w:rPr>
                <w:sz w:val="24"/>
                <w:szCs w:val="24"/>
              </w:rPr>
            </w:pPr>
            <w:proofErr w:type="spellStart"/>
            <w:r w:rsidRPr="00F10BEB">
              <w:t>У</w:t>
            </w:r>
            <w:r>
              <w:t>достоверени</w:t>
            </w:r>
            <w:proofErr w:type="spellEnd"/>
            <w:r w:rsidRPr="00F10BEB">
              <w:t xml:space="preserve">, сертификаты </w:t>
            </w:r>
            <w:r w:rsidR="002A3B03">
              <w:rPr>
                <w:sz w:val="24"/>
                <w:szCs w:val="24"/>
              </w:rPr>
              <w:t>-</w:t>
            </w:r>
          </w:p>
        </w:tc>
      </w:tr>
      <w:tr w:rsidR="00754D1B" w:rsidTr="00F70513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754D1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754D1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754D1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1B" w:rsidRDefault="00754D1B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1B" w:rsidRDefault="00754D1B" w:rsidP="00754D1B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proofErr w:type="gramStart"/>
            <w:r>
              <w:rPr>
                <w:color w:val="000000"/>
                <w:sz w:val="24"/>
                <w:szCs w:val="24"/>
              </w:rPr>
              <w:t>качеством  оказанной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коррекционно-развивающей, </w:t>
            </w:r>
            <w:r>
              <w:rPr>
                <w:color w:val="000000"/>
                <w:sz w:val="24"/>
                <w:szCs w:val="24"/>
              </w:rPr>
              <w:lastRenderedPageBreak/>
              <w:t>компенсирующей и логопедической помощи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754D1B" w:rsidRPr="0094713E" w:rsidRDefault="00754D1B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39662D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39662D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7051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39662D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F7051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Default="00F70513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1B" w:rsidRPr="00F70513" w:rsidRDefault="0039662D" w:rsidP="00464D1C">
            <w:pPr>
              <w:jc w:val="center"/>
            </w:pPr>
            <w:r w:rsidRPr="00F70513">
              <w:t>Анкетирование родителей, законных представителей</w:t>
            </w:r>
          </w:p>
        </w:tc>
      </w:tr>
    </w:tbl>
    <w:p w:rsidR="002A3B03" w:rsidRDefault="002A3B03" w:rsidP="002A3B03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1C4FBE" w:rsidRDefault="000A6890" w:rsidP="00E35007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464D1C" w:rsidRPr="00E35007">
        <w:rPr>
          <w:b/>
          <w:i/>
          <w:sz w:val="24"/>
          <w:szCs w:val="24"/>
        </w:rPr>
        <w:t>.2. Сведения о фактическом достижении показателей, характеризующих объём муниципальной услуги (работы</w:t>
      </w:r>
    </w:p>
    <w:p w:rsidR="00464D1C" w:rsidRDefault="00464D1C" w:rsidP="00464D1C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560"/>
        <w:gridCol w:w="1701"/>
        <w:gridCol w:w="853"/>
        <w:gridCol w:w="1131"/>
        <w:gridCol w:w="851"/>
        <w:gridCol w:w="992"/>
        <w:gridCol w:w="1559"/>
        <w:gridCol w:w="1562"/>
        <w:gridCol w:w="1131"/>
      </w:tblGrid>
      <w:tr w:rsidR="00464D1C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Показатель, характеризующий содержание муниципальной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464D1C" w:rsidRDefault="00464D1C" w:rsidP="00464D1C">
            <w:pPr>
              <w:jc w:val="center"/>
            </w:pPr>
            <w:r>
              <w:t>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Значение показателей объёма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464D1C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Содержание 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0A6890" w:rsidP="00464D1C">
            <w:pPr>
              <w:jc w:val="center"/>
            </w:pPr>
            <w:r>
              <w:t>План 2017</w:t>
            </w:r>
            <w:r w:rsidR="00464D1C">
              <w:t xml:space="preserve">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</w:pPr>
            <w:r>
              <w:t>Факт</w:t>
            </w:r>
          </w:p>
          <w:p w:rsidR="00464D1C" w:rsidRDefault="000A6890" w:rsidP="00464D1C">
            <w:pPr>
              <w:jc w:val="center"/>
            </w:pPr>
            <w:r>
              <w:t>за 2017</w:t>
            </w:r>
            <w:r w:rsidR="00464D1C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</w:pPr>
            <w:r>
              <w:t>План</w:t>
            </w:r>
          </w:p>
          <w:p w:rsidR="00464D1C" w:rsidRDefault="000A6890" w:rsidP="00464D1C">
            <w:pPr>
              <w:jc w:val="center"/>
            </w:pPr>
            <w:r>
              <w:t>2017</w:t>
            </w:r>
            <w:r w:rsidR="00464D1C"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</w:pPr>
            <w:r>
              <w:t>Факт</w:t>
            </w:r>
          </w:p>
          <w:p w:rsidR="00464D1C" w:rsidRDefault="000A6890" w:rsidP="00464D1C">
            <w:r>
              <w:t>за 2017</w:t>
            </w:r>
            <w:r w:rsidR="00464D1C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</w:tr>
      <w:tr w:rsidR="00464D1C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64D1C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C" w:rsidRDefault="000A689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организации осуществляющей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0A689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 w:rsidR="00696B18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ающихся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0A689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0A689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0A6890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F567A8" w:rsidP="0046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689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Pr="00F70513" w:rsidRDefault="00464D1C" w:rsidP="00464D1C">
            <w:pPr>
              <w:jc w:val="center"/>
            </w:pPr>
            <w:r w:rsidRPr="00F70513">
              <w:t>Аналитический отчет</w:t>
            </w:r>
          </w:p>
        </w:tc>
      </w:tr>
    </w:tbl>
    <w:p w:rsidR="00F70513" w:rsidRDefault="00F70513" w:rsidP="00936C0A">
      <w:pPr>
        <w:spacing w:after="120"/>
        <w:rPr>
          <w:b/>
          <w:sz w:val="24"/>
          <w:szCs w:val="24"/>
        </w:rPr>
      </w:pPr>
    </w:p>
    <w:p w:rsidR="00F567A8" w:rsidRDefault="00F567A8" w:rsidP="00464D1C">
      <w:pPr>
        <w:spacing w:after="120"/>
        <w:ind w:left="360"/>
        <w:rPr>
          <w:b/>
          <w:sz w:val="24"/>
          <w:szCs w:val="24"/>
        </w:rPr>
      </w:pPr>
    </w:p>
    <w:p w:rsidR="00F567A8" w:rsidRDefault="00F567A8" w:rsidP="00464D1C">
      <w:pPr>
        <w:spacing w:after="120"/>
        <w:ind w:left="360"/>
        <w:rPr>
          <w:b/>
          <w:sz w:val="24"/>
          <w:szCs w:val="24"/>
        </w:rPr>
      </w:pPr>
    </w:p>
    <w:p w:rsidR="00F567A8" w:rsidRDefault="00F567A8" w:rsidP="00464D1C">
      <w:pPr>
        <w:spacing w:after="120"/>
        <w:ind w:left="360"/>
        <w:rPr>
          <w:b/>
          <w:sz w:val="24"/>
          <w:szCs w:val="24"/>
        </w:rPr>
      </w:pPr>
    </w:p>
    <w:p w:rsidR="00464D1C" w:rsidRPr="00464D1C" w:rsidRDefault="000A6890" w:rsidP="00464D1C">
      <w:pPr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64D1C">
        <w:rPr>
          <w:b/>
          <w:sz w:val="24"/>
          <w:szCs w:val="24"/>
        </w:rPr>
        <w:t xml:space="preserve">.  </w:t>
      </w:r>
      <w:r w:rsidR="00464D1C" w:rsidRPr="00464D1C">
        <w:rPr>
          <w:b/>
          <w:sz w:val="24"/>
          <w:szCs w:val="24"/>
        </w:rPr>
        <w:t>Наименование муниципальной услуги: __</w:t>
      </w:r>
      <w:r w:rsidR="00464D1C">
        <w:rPr>
          <w:b/>
          <w:sz w:val="24"/>
          <w:szCs w:val="24"/>
        </w:rPr>
        <w:t xml:space="preserve">психолого-педагогическое консультирование </w:t>
      </w:r>
      <w:proofErr w:type="spellStart"/>
      <w:r w:rsidR="00464D1C">
        <w:rPr>
          <w:b/>
          <w:sz w:val="24"/>
          <w:szCs w:val="24"/>
        </w:rPr>
        <w:t>обущающихся</w:t>
      </w:r>
      <w:proofErr w:type="spellEnd"/>
      <w:r w:rsidR="00464D1C">
        <w:rPr>
          <w:b/>
          <w:sz w:val="24"/>
          <w:szCs w:val="24"/>
        </w:rPr>
        <w:t>, их родителей и педагогических работников</w:t>
      </w:r>
    </w:p>
    <w:p w:rsidR="00464D1C" w:rsidRDefault="00464D1C" w:rsidP="00464D1C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64D1C" w:rsidRDefault="00464D1C" w:rsidP="00464D1C">
      <w:pPr>
        <w:pStyle w:val="a3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464D1C" w:rsidRDefault="000A6890" w:rsidP="00464D1C">
      <w:pPr>
        <w:pStyle w:val="a3"/>
        <w:spacing w:before="240"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464D1C">
        <w:rPr>
          <w:rFonts w:ascii="Times New Roman" w:hAnsi="Times New Roman"/>
          <w:b/>
          <w:i/>
          <w:sz w:val="24"/>
          <w:szCs w:val="24"/>
        </w:rPr>
        <w:t>.1. Сведения о фактическом достижении показателей, характеризующих качество муниципальной услуги (работы)</w:t>
      </w:r>
    </w:p>
    <w:p w:rsidR="00464D1C" w:rsidRDefault="00464D1C" w:rsidP="00464D1C">
      <w:pPr>
        <w:pStyle w:val="a3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76"/>
        <w:gridCol w:w="1275"/>
        <w:gridCol w:w="1420"/>
        <w:gridCol w:w="1841"/>
        <w:gridCol w:w="850"/>
        <w:gridCol w:w="1134"/>
        <w:gridCol w:w="851"/>
        <w:gridCol w:w="992"/>
        <w:gridCol w:w="1559"/>
        <w:gridCol w:w="1276"/>
        <w:gridCol w:w="1417"/>
      </w:tblGrid>
      <w:tr w:rsidR="00464D1C" w:rsidTr="00464D1C">
        <w:trPr>
          <w:trHeight w:val="806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lastRenderedPageBreak/>
              <w:t>Показатель, характеризующий содержание муниципальной услуги (работы)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 xml:space="preserve">Показатель, </w:t>
            </w:r>
            <w:proofErr w:type="gramStart"/>
            <w:r>
              <w:t>характеризую-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условия (формы) оказания </w:t>
            </w:r>
            <w:proofErr w:type="spellStart"/>
            <w:r>
              <w:t>муниципаль</w:t>
            </w:r>
            <w:proofErr w:type="spellEnd"/>
            <w:r>
              <w:t>-ной услуги</w:t>
            </w:r>
          </w:p>
          <w:p w:rsidR="00464D1C" w:rsidRDefault="00464D1C" w:rsidP="00464D1C">
            <w:pPr>
              <w:jc w:val="center"/>
            </w:pPr>
            <w:r>
              <w:t>(работы)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Значение показателей качества муниципальной услуги (работы)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Допустимое отклонение                          от установленного показателя объёма,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Отклонение, превышающее допустимое (возможное) значение, 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 xml:space="preserve">Причины отклонения от </w:t>
            </w:r>
            <w:proofErr w:type="spellStart"/>
            <w:proofErr w:type="gramStart"/>
            <w:r>
              <w:t>заплани-рованного</w:t>
            </w:r>
            <w:proofErr w:type="spellEnd"/>
            <w:proofErr w:type="gramEnd"/>
            <w:r>
              <w:t xml:space="preserve"> значения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Источники информации о фактическом значении показателя</w:t>
            </w:r>
          </w:p>
        </w:tc>
      </w:tr>
      <w:tr w:rsidR="00464D1C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Содержание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Содержание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</w:pPr>
            <w:r>
              <w:t>Содержание 3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696B18" w:rsidP="00464D1C">
            <w:pPr>
              <w:jc w:val="center"/>
            </w:pPr>
            <w:r>
              <w:t>План 2017</w:t>
            </w:r>
            <w:r w:rsidR="00464D1C"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</w:pPr>
            <w:r>
              <w:t>Факт</w:t>
            </w:r>
          </w:p>
          <w:p w:rsidR="00464D1C" w:rsidRDefault="00696B18" w:rsidP="00464D1C">
            <w:pPr>
              <w:jc w:val="center"/>
            </w:pPr>
            <w:r>
              <w:t>за 2017</w:t>
            </w:r>
            <w:r w:rsidR="00464D1C"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</w:pPr>
            <w:r>
              <w:t>План</w:t>
            </w:r>
          </w:p>
          <w:p w:rsidR="00464D1C" w:rsidRDefault="00464D1C" w:rsidP="00464D1C">
            <w:pPr>
              <w:jc w:val="center"/>
            </w:pPr>
            <w:r>
              <w:t>2</w:t>
            </w:r>
            <w:r w:rsidR="00696B18">
              <w:t>017</w:t>
            </w:r>
            <w: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</w:pPr>
            <w:r>
              <w:t>Факт</w:t>
            </w:r>
          </w:p>
          <w:p w:rsidR="00464D1C" w:rsidRDefault="00696B18" w:rsidP="00464D1C">
            <w:pPr>
              <w:jc w:val="center"/>
            </w:pPr>
            <w:r>
              <w:t>за 2017</w:t>
            </w:r>
            <w:r w:rsidR="00464D1C">
              <w:t>г.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/>
        </w:tc>
      </w:tr>
      <w:tr w:rsidR="00464D1C" w:rsidTr="00464D1C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10**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D1C" w:rsidRDefault="00464D1C" w:rsidP="00464D1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64D1C" w:rsidTr="00464D1C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организации ,осуществляющей</w:t>
            </w:r>
            <w:proofErr w:type="gramEnd"/>
            <w:r>
              <w:rPr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C" w:rsidRPr="0094713E" w:rsidRDefault="00464D1C" w:rsidP="00464D1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аттестованных  педагогов от  количества педагогов, подлежащих аттестации 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75" w:rsidRDefault="00A06575" w:rsidP="00A06575">
            <w:pPr>
              <w:jc w:val="center"/>
            </w:pPr>
            <w:r w:rsidRPr="005446FF">
              <w:t xml:space="preserve">Приказы Министерства </w:t>
            </w:r>
            <w:r>
              <w:t xml:space="preserve">общего и </w:t>
            </w:r>
            <w:proofErr w:type="gramStart"/>
            <w:r>
              <w:t>проф.</w:t>
            </w:r>
            <w:r w:rsidRPr="005446FF">
              <w:t>образования</w:t>
            </w:r>
            <w:proofErr w:type="gramEnd"/>
            <w:r>
              <w:t xml:space="preserve"> Свердловской обл.</w:t>
            </w:r>
          </w:p>
          <w:p w:rsidR="00464D1C" w:rsidRDefault="00A06575" w:rsidP="00A06575">
            <w:pPr>
              <w:jc w:val="center"/>
              <w:rPr>
                <w:sz w:val="24"/>
                <w:szCs w:val="24"/>
              </w:rPr>
            </w:pPr>
            <w:r>
              <w:t xml:space="preserve">приказы Детского сада о соответствии </w:t>
            </w:r>
            <w:proofErr w:type="spellStart"/>
            <w:r>
              <w:t>з.д</w:t>
            </w:r>
            <w:proofErr w:type="spellEnd"/>
            <w:r>
              <w:t>.</w:t>
            </w:r>
            <w:r w:rsidR="00464D1C">
              <w:rPr>
                <w:sz w:val="24"/>
                <w:szCs w:val="24"/>
              </w:rPr>
              <w:t>-</w:t>
            </w:r>
          </w:p>
        </w:tc>
      </w:tr>
      <w:tr w:rsidR="00464D1C" w:rsidTr="00464D1C">
        <w:trPr>
          <w:trHeight w:val="21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C" w:rsidRDefault="00464D1C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94713E">
              <w:rPr>
                <w:color w:val="000000"/>
                <w:sz w:val="24"/>
                <w:szCs w:val="24"/>
              </w:rPr>
              <w:t>Доля педагогов, прошедших повышение квалификации, от количества педагогов, подлежащих  прохождению  повышения квалификации -06</w:t>
            </w:r>
          </w:p>
          <w:p w:rsidR="000E3087" w:rsidRDefault="000E3087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0E3087" w:rsidRDefault="000E3087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  <w:p w:rsidR="000E3087" w:rsidRPr="0094713E" w:rsidRDefault="000E3087" w:rsidP="0046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28492F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464D1C" w:rsidP="00464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D1C" w:rsidRDefault="00F10BEB" w:rsidP="00464D1C">
            <w:pPr>
              <w:jc w:val="center"/>
              <w:rPr>
                <w:sz w:val="24"/>
                <w:szCs w:val="24"/>
              </w:rPr>
            </w:pPr>
            <w:proofErr w:type="spellStart"/>
            <w:r w:rsidRPr="00F10BEB">
              <w:t>У</w:t>
            </w:r>
            <w:r>
              <w:t>достоверени</w:t>
            </w:r>
            <w:proofErr w:type="spellEnd"/>
            <w:r w:rsidRPr="00F10BEB">
              <w:t>, сертификаты</w:t>
            </w:r>
          </w:p>
        </w:tc>
      </w:tr>
    </w:tbl>
    <w:p w:rsidR="00840AD5" w:rsidRDefault="00840AD5" w:rsidP="001C4FBE">
      <w:pPr>
        <w:tabs>
          <w:tab w:val="left" w:pos="993"/>
        </w:tabs>
        <w:rPr>
          <w:sz w:val="24"/>
          <w:szCs w:val="24"/>
          <w:u w:val="single"/>
        </w:rPr>
        <w:sectPr w:rsidR="00840AD5" w:rsidSect="00840AD5">
          <w:pgSz w:w="16838" w:h="11906" w:orient="landscape"/>
          <w:pgMar w:top="568" w:right="1134" w:bottom="426" w:left="567" w:header="708" w:footer="708" w:gutter="0"/>
          <w:cols w:space="708"/>
          <w:docGrid w:linePitch="360"/>
        </w:sectPr>
      </w:pPr>
    </w:p>
    <w:p w:rsidR="00464D1C" w:rsidRPr="00840AD5" w:rsidRDefault="00840AD5" w:rsidP="00840AD5">
      <w:pPr>
        <w:tabs>
          <w:tab w:val="left" w:pos="993"/>
        </w:tabs>
        <w:jc w:val="center"/>
        <w:rPr>
          <w:sz w:val="24"/>
          <w:szCs w:val="24"/>
          <w:u w:val="single"/>
        </w:rPr>
      </w:pPr>
      <w:bookmarkStart w:id="3" w:name="_GoBack"/>
      <w:r>
        <w:rPr>
          <w:noProof/>
          <w:sz w:val="24"/>
          <w:szCs w:val="24"/>
          <w:u w:val="single"/>
        </w:rPr>
        <w:lastRenderedPageBreak/>
        <w:drawing>
          <wp:inline distT="0" distB="0" distL="0" distR="0">
            <wp:extent cx="6666757" cy="8538264"/>
            <wp:effectExtent l="933450" t="0" r="9156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з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80796" cy="85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464D1C" w:rsidRPr="00840AD5" w:rsidSect="00840AD5">
      <w:pgSz w:w="16838" w:h="11906" w:orient="landscape"/>
      <w:pgMar w:top="0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35E"/>
    <w:multiLevelType w:val="hybridMultilevel"/>
    <w:tmpl w:val="F37C6E44"/>
    <w:lvl w:ilvl="0" w:tplc="56B24D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97BBF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33AC"/>
    <w:multiLevelType w:val="multilevel"/>
    <w:tmpl w:val="026C5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BB0330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745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67669D"/>
    <w:multiLevelType w:val="hybridMultilevel"/>
    <w:tmpl w:val="F37C6E44"/>
    <w:lvl w:ilvl="0" w:tplc="56B24D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268D6"/>
    <w:multiLevelType w:val="hybridMultilevel"/>
    <w:tmpl w:val="738E6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15323"/>
    <w:multiLevelType w:val="hybridMultilevel"/>
    <w:tmpl w:val="256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9DA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062B69"/>
    <w:multiLevelType w:val="hybridMultilevel"/>
    <w:tmpl w:val="399A1D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5263AF"/>
    <w:multiLevelType w:val="hybridMultilevel"/>
    <w:tmpl w:val="4B568AD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679FC"/>
    <w:multiLevelType w:val="hybridMultilevel"/>
    <w:tmpl w:val="F37C6E44"/>
    <w:lvl w:ilvl="0" w:tplc="56B24D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97EA8"/>
    <w:multiLevelType w:val="hybridMultilevel"/>
    <w:tmpl w:val="4B568AD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710"/>
    <w:rsid w:val="00007164"/>
    <w:rsid w:val="000A6890"/>
    <w:rsid w:val="000D10E5"/>
    <w:rsid w:val="000D5B97"/>
    <w:rsid w:val="000E3087"/>
    <w:rsid w:val="00174710"/>
    <w:rsid w:val="00181CCD"/>
    <w:rsid w:val="001A56CF"/>
    <w:rsid w:val="001B0BA6"/>
    <w:rsid w:val="001C4FBE"/>
    <w:rsid w:val="0028492F"/>
    <w:rsid w:val="002A3B03"/>
    <w:rsid w:val="002E5B33"/>
    <w:rsid w:val="0039662D"/>
    <w:rsid w:val="00403526"/>
    <w:rsid w:val="004221A2"/>
    <w:rsid w:val="00464D1C"/>
    <w:rsid w:val="004D17B4"/>
    <w:rsid w:val="00501499"/>
    <w:rsid w:val="005237A2"/>
    <w:rsid w:val="005446FF"/>
    <w:rsid w:val="00572DA6"/>
    <w:rsid w:val="005762B7"/>
    <w:rsid w:val="005937A0"/>
    <w:rsid w:val="005F68F2"/>
    <w:rsid w:val="00661A4C"/>
    <w:rsid w:val="00696B18"/>
    <w:rsid w:val="0072160C"/>
    <w:rsid w:val="00754D1B"/>
    <w:rsid w:val="00786671"/>
    <w:rsid w:val="00835FCB"/>
    <w:rsid w:val="00840AD5"/>
    <w:rsid w:val="008F25F3"/>
    <w:rsid w:val="00936C0A"/>
    <w:rsid w:val="00A06575"/>
    <w:rsid w:val="00A944C4"/>
    <w:rsid w:val="00AC76E7"/>
    <w:rsid w:val="00B650C6"/>
    <w:rsid w:val="00BB216C"/>
    <w:rsid w:val="00C11860"/>
    <w:rsid w:val="00C51167"/>
    <w:rsid w:val="00CA5656"/>
    <w:rsid w:val="00D15A1F"/>
    <w:rsid w:val="00D26A4F"/>
    <w:rsid w:val="00E35007"/>
    <w:rsid w:val="00E6282B"/>
    <w:rsid w:val="00E81414"/>
    <w:rsid w:val="00F10BEB"/>
    <w:rsid w:val="00F1176E"/>
    <w:rsid w:val="00F54543"/>
    <w:rsid w:val="00F567A8"/>
    <w:rsid w:val="00F70513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AF8F"/>
  <w15:docId w15:val="{5C65D689-77F5-423E-9DF5-01C9D22A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1</cp:lastModifiedBy>
  <cp:revision>36</cp:revision>
  <dcterms:created xsi:type="dcterms:W3CDTF">2017-02-13T06:56:00Z</dcterms:created>
  <dcterms:modified xsi:type="dcterms:W3CDTF">2018-02-20T04:23:00Z</dcterms:modified>
</cp:coreProperties>
</file>